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5"/>
        <w:gridCol w:w="141"/>
        <w:gridCol w:w="281"/>
        <w:gridCol w:w="1220"/>
        <w:gridCol w:w="279"/>
        <w:gridCol w:w="913"/>
        <w:gridCol w:w="311"/>
        <w:gridCol w:w="276"/>
        <w:gridCol w:w="1223"/>
        <w:gridCol w:w="173"/>
        <w:gridCol w:w="104"/>
        <w:gridCol w:w="1237"/>
        <w:gridCol w:w="263"/>
        <w:gridCol w:w="1236"/>
      </w:tblGrid>
      <w:tr w:rsidR="000023DD" w:rsidRPr="004D192D" w14:paraId="640AAB3A" w14:textId="77777777" w:rsidTr="00621B33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46CF25AE" w14:textId="77777777" w:rsidR="000023DD" w:rsidRPr="004D192D" w:rsidRDefault="000023DD">
            <w:pPr>
              <w:pStyle w:val="CVSpacer"/>
              <w:rPr>
                <w:b/>
              </w:rPr>
            </w:pPr>
          </w:p>
        </w:tc>
        <w:tc>
          <w:tcPr>
            <w:tcW w:w="7657" w:type="dxa"/>
            <w:gridSpan w:val="13"/>
          </w:tcPr>
          <w:p w14:paraId="13E5701C" w14:textId="77777777" w:rsidR="000023DD" w:rsidRPr="004D192D" w:rsidRDefault="000023DD">
            <w:pPr>
              <w:pStyle w:val="CVSpacer"/>
              <w:rPr>
                <w:b/>
              </w:rPr>
            </w:pPr>
          </w:p>
        </w:tc>
      </w:tr>
      <w:tr w:rsidR="000023DD" w:rsidRPr="004D192D" w14:paraId="64F8123D" w14:textId="77777777" w:rsidTr="00621B33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0857ADBC" w14:textId="77777777" w:rsidR="000023DD" w:rsidRPr="004D192D" w:rsidRDefault="00EF334F">
            <w:pPr>
              <w:pStyle w:val="CVHeading1"/>
              <w:spacing w:before="0"/>
            </w:pPr>
            <w:r w:rsidRPr="004D192D">
              <w:t>Informaţii personale</w:t>
            </w:r>
          </w:p>
        </w:tc>
        <w:tc>
          <w:tcPr>
            <w:tcW w:w="7657" w:type="dxa"/>
            <w:gridSpan w:val="13"/>
          </w:tcPr>
          <w:p w14:paraId="26B0BAB9" w14:textId="77777777" w:rsidR="000023DD" w:rsidRPr="004D192D" w:rsidRDefault="000023DD">
            <w:pPr>
              <w:pStyle w:val="CVNormal"/>
              <w:rPr>
                <w:b/>
              </w:rPr>
            </w:pPr>
          </w:p>
        </w:tc>
      </w:tr>
      <w:tr w:rsidR="000023DD" w:rsidRPr="004D192D" w14:paraId="0908B1F2" w14:textId="77777777" w:rsidTr="00621B33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1BE08F7F" w14:textId="77777777" w:rsidR="000023DD" w:rsidRPr="004D192D" w:rsidRDefault="00EF334F">
            <w:pPr>
              <w:pStyle w:val="CVHeading2-FirstLine"/>
              <w:spacing w:before="0"/>
              <w:rPr>
                <w:b/>
              </w:rPr>
            </w:pPr>
            <w:r w:rsidRPr="004D192D">
              <w:rPr>
                <w:b/>
              </w:rPr>
              <w:t>Nume / Prenume</w:t>
            </w:r>
          </w:p>
        </w:tc>
        <w:tc>
          <w:tcPr>
            <w:tcW w:w="7657" w:type="dxa"/>
            <w:gridSpan w:val="13"/>
          </w:tcPr>
          <w:p w14:paraId="10EDACBE" w14:textId="652A1DF4" w:rsidR="000023DD" w:rsidRPr="004D192D" w:rsidRDefault="00A77EAF">
            <w:pPr>
              <w:pStyle w:val="CVMajor-FirstLine"/>
              <w:spacing w:before="0"/>
              <w:rPr>
                <w:sz w:val="20"/>
              </w:rPr>
            </w:pPr>
            <w:bookmarkStart w:id="0" w:name="_GoBack"/>
            <w:bookmarkEnd w:id="0"/>
            <w:r w:rsidRPr="004D192D">
              <w:rPr>
                <w:sz w:val="20"/>
              </w:rPr>
              <w:t>Cinteza Mircea</w:t>
            </w:r>
          </w:p>
        </w:tc>
      </w:tr>
      <w:tr w:rsidR="000023DD" w:rsidRPr="004D192D" w14:paraId="480BFFA6" w14:textId="77777777" w:rsidTr="00621B33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2D9F37E1" w14:textId="6EE1BD5A" w:rsidR="000023DD" w:rsidRPr="004D192D" w:rsidRDefault="000023DD">
            <w:pPr>
              <w:pStyle w:val="CVHeading3"/>
              <w:rPr>
                <w:b/>
              </w:rPr>
            </w:pPr>
          </w:p>
        </w:tc>
        <w:tc>
          <w:tcPr>
            <w:tcW w:w="7657" w:type="dxa"/>
            <w:gridSpan w:val="13"/>
          </w:tcPr>
          <w:p w14:paraId="502F7799" w14:textId="05C9370E" w:rsidR="000023DD" w:rsidRPr="004D192D" w:rsidRDefault="000023DD">
            <w:pPr>
              <w:pStyle w:val="CVNormal"/>
              <w:rPr>
                <w:b/>
              </w:rPr>
            </w:pPr>
          </w:p>
        </w:tc>
      </w:tr>
      <w:tr w:rsidR="000023DD" w:rsidRPr="004D192D" w14:paraId="7CE1D773" w14:textId="77777777" w:rsidTr="00621B33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0F5B5FB2" w14:textId="2FA88421" w:rsidR="000023DD" w:rsidRPr="004D192D" w:rsidRDefault="000023DD">
            <w:pPr>
              <w:pStyle w:val="CVHeading3"/>
              <w:rPr>
                <w:b/>
              </w:rPr>
            </w:pPr>
          </w:p>
        </w:tc>
        <w:tc>
          <w:tcPr>
            <w:tcW w:w="2834" w:type="dxa"/>
            <w:gridSpan w:val="5"/>
          </w:tcPr>
          <w:p w14:paraId="3F72E1B7" w14:textId="043513F0" w:rsidR="000023DD" w:rsidRPr="004D192D" w:rsidRDefault="000023DD">
            <w:pPr>
              <w:pStyle w:val="CVNormal"/>
              <w:rPr>
                <w:b/>
              </w:rPr>
            </w:pPr>
          </w:p>
        </w:tc>
        <w:tc>
          <w:tcPr>
            <w:tcW w:w="1983" w:type="dxa"/>
            <w:gridSpan w:val="4"/>
          </w:tcPr>
          <w:p w14:paraId="354A1035" w14:textId="42A9B943" w:rsidR="000023DD" w:rsidRPr="004D192D" w:rsidRDefault="000023DD">
            <w:pPr>
              <w:pStyle w:val="CVHeading3"/>
              <w:rPr>
                <w:b/>
              </w:rPr>
            </w:pPr>
          </w:p>
        </w:tc>
        <w:tc>
          <w:tcPr>
            <w:tcW w:w="2840" w:type="dxa"/>
            <w:gridSpan w:val="4"/>
          </w:tcPr>
          <w:p w14:paraId="755C9C37" w14:textId="1351C2C5" w:rsidR="000023DD" w:rsidRPr="004D192D" w:rsidRDefault="000023DD" w:rsidP="00AB2769">
            <w:pPr>
              <w:pStyle w:val="CVNormal"/>
              <w:rPr>
                <w:b/>
              </w:rPr>
            </w:pPr>
          </w:p>
        </w:tc>
      </w:tr>
      <w:tr w:rsidR="000023DD" w:rsidRPr="004D192D" w14:paraId="340B7DAA" w14:textId="77777777" w:rsidTr="00621B33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7F133F26" w14:textId="347961C5" w:rsidR="000023DD" w:rsidRPr="004D192D" w:rsidRDefault="000023DD">
            <w:pPr>
              <w:pStyle w:val="CVHeading3"/>
              <w:rPr>
                <w:b/>
              </w:rPr>
            </w:pPr>
          </w:p>
        </w:tc>
        <w:tc>
          <w:tcPr>
            <w:tcW w:w="7657" w:type="dxa"/>
            <w:gridSpan w:val="13"/>
          </w:tcPr>
          <w:p w14:paraId="206A960F" w14:textId="034A9471" w:rsidR="000023DD" w:rsidRPr="004D192D" w:rsidRDefault="000023DD">
            <w:pPr>
              <w:pStyle w:val="CVNormal"/>
              <w:rPr>
                <w:b/>
              </w:rPr>
            </w:pPr>
          </w:p>
        </w:tc>
      </w:tr>
      <w:tr w:rsidR="000023DD" w:rsidRPr="004D192D" w14:paraId="2AA3DAB3" w14:textId="77777777" w:rsidTr="00621B33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37E0AFC9" w14:textId="7D014322" w:rsidR="000023DD" w:rsidRPr="004D192D" w:rsidRDefault="000023DD">
            <w:pPr>
              <w:pStyle w:val="CVHeading3"/>
              <w:rPr>
                <w:b/>
              </w:rPr>
            </w:pPr>
          </w:p>
        </w:tc>
        <w:tc>
          <w:tcPr>
            <w:tcW w:w="7657" w:type="dxa"/>
            <w:gridSpan w:val="13"/>
          </w:tcPr>
          <w:p w14:paraId="41C4815E" w14:textId="5F2D53A5" w:rsidR="000023DD" w:rsidRPr="004D192D" w:rsidRDefault="000023DD" w:rsidP="00AB2769">
            <w:pPr>
              <w:pStyle w:val="CVNormal"/>
              <w:rPr>
                <w:b/>
              </w:rPr>
            </w:pPr>
          </w:p>
        </w:tc>
      </w:tr>
      <w:tr w:rsidR="000023DD" w:rsidRPr="004D192D" w14:paraId="4F9A39A6" w14:textId="77777777" w:rsidTr="00621B33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6B09DFEA" w14:textId="77777777" w:rsidR="000023DD" w:rsidRPr="004D192D" w:rsidRDefault="000023DD">
            <w:pPr>
              <w:pStyle w:val="CVSpacer"/>
              <w:rPr>
                <w:b/>
              </w:rPr>
            </w:pPr>
          </w:p>
        </w:tc>
        <w:tc>
          <w:tcPr>
            <w:tcW w:w="7657" w:type="dxa"/>
            <w:gridSpan w:val="13"/>
          </w:tcPr>
          <w:p w14:paraId="74DFFA82" w14:textId="77777777" w:rsidR="000023DD" w:rsidRPr="004D192D" w:rsidRDefault="000023DD">
            <w:pPr>
              <w:pStyle w:val="CVSpacer"/>
              <w:rPr>
                <w:b/>
              </w:rPr>
            </w:pPr>
          </w:p>
        </w:tc>
      </w:tr>
      <w:tr w:rsidR="000023DD" w:rsidRPr="004D192D" w14:paraId="71EC631B" w14:textId="77777777" w:rsidTr="00621B33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6AA268D9" w14:textId="7D27DAC9" w:rsidR="000023DD" w:rsidRPr="004D192D" w:rsidRDefault="000023DD">
            <w:pPr>
              <w:pStyle w:val="CVHeading3-FirstLine"/>
              <w:spacing w:before="0"/>
              <w:rPr>
                <w:b/>
              </w:rPr>
            </w:pPr>
          </w:p>
        </w:tc>
        <w:tc>
          <w:tcPr>
            <w:tcW w:w="7657" w:type="dxa"/>
            <w:gridSpan w:val="13"/>
          </w:tcPr>
          <w:p w14:paraId="739D3AF9" w14:textId="68EEBB4E" w:rsidR="000023DD" w:rsidRPr="004D192D" w:rsidRDefault="000023DD">
            <w:pPr>
              <w:pStyle w:val="CVNormal"/>
              <w:rPr>
                <w:b/>
              </w:rPr>
            </w:pPr>
          </w:p>
        </w:tc>
      </w:tr>
      <w:tr w:rsidR="000023DD" w:rsidRPr="004D192D" w14:paraId="7C3D5BE0" w14:textId="77777777" w:rsidTr="00621B33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14A2FE5E" w14:textId="77777777" w:rsidR="000023DD" w:rsidRPr="004D192D" w:rsidRDefault="000023DD">
            <w:pPr>
              <w:pStyle w:val="CVSpacer"/>
              <w:rPr>
                <w:b/>
              </w:rPr>
            </w:pPr>
          </w:p>
        </w:tc>
        <w:tc>
          <w:tcPr>
            <w:tcW w:w="7657" w:type="dxa"/>
            <w:gridSpan w:val="13"/>
          </w:tcPr>
          <w:p w14:paraId="4C0523DB" w14:textId="77777777" w:rsidR="000023DD" w:rsidRPr="004D192D" w:rsidRDefault="000023DD">
            <w:pPr>
              <w:pStyle w:val="CVSpacer"/>
              <w:rPr>
                <w:b/>
              </w:rPr>
            </w:pPr>
          </w:p>
        </w:tc>
      </w:tr>
      <w:tr w:rsidR="000023DD" w:rsidRPr="004D192D" w14:paraId="7B6575D2" w14:textId="77777777" w:rsidTr="00621B33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58FA9FFA" w14:textId="784B55CF" w:rsidR="000023DD" w:rsidRPr="004D192D" w:rsidRDefault="000023DD">
            <w:pPr>
              <w:pStyle w:val="CVHeading3-FirstLine"/>
              <w:spacing w:before="0"/>
              <w:rPr>
                <w:b/>
              </w:rPr>
            </w:pPr>
          </w:p>
        </w:tc>
        <w:tc>
          <w:tcPr>
            <w:tcW w:w="7657" w:type="dxa"/>
            <w:gridSpan w:val="13"/>
          </w:tcPr>
          <w:p w14:paraId="21D8208D" w14:textId="2994926D" w:rsidR="000023DD" w:rsidRPr="004D192D" w:rsidRDefault="000023DD">
            <w:pPr>
              <w:pStyle w:val="CVNormal"/>
              <w:rPr>
                <w:b/>
              </w:rPr>
            </w:pPr>
          </w:p>
        </w:tc>
      </w:tr>
      <w:tr w:rsidR="000023DD" w:rsidRPr="004D192D" w14:paraId="4758EE15" w14:textId="77777777" w:rsidTr="00621B33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7E65E6C1" w14:textId="77777777" w:rsidR="000023DD" w:rsidRPr="004D192D" w:rsidRDefault="000023DD">
            <w:pPr>
              <w:pStyle w:val="CVSpacer"/>
              <w:rPr>
                <w:b/>
              </w:rPr>
            </w:pPr>
          </w:p>
        </w:tc>
        <w:tc>
          <w:tcPr>
            <w:tcW w:w="7657" w:type="dxa"/>
            <w:gridSpan w:val="13"/>
          </w:tcPr>
          <w:p w14:paraId="265288DB" w14:textId="77777777" w:rsidR="000023DD" w:rsidRPr="004D192D" w:rsidRDefault="000023DD">
            <w:pPr>
              <w:pStyle w:val="CVSpacer"/>
              <w:rPr>
                <w:b/>
              </w:rPr>
            </w:pPr>
          </w:p>
        </w:tc>
      </w:tr>
      <w:tr w:rsidR="000023DD" w:rsidRPr="004D192D" w14:paraId="2CB0479E" w14:textId="77777777" w:rsidTr="00621B33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39B28222" w14:textId="0D224F5D" w:rsidR="000023DD" w:rsidRPr="004D192D" w:rsidRDefault="000023DD">
            <w:pPr>
              <w:pStyle w:val="CVHeading3-FirstLine"/>
              <w:spacing w:before="0"/>
              <w:rPr>
                <w:b/>
              </w:rPr>
            </w:pPr>
          </w:p>
        </w:tc>
        <w:tc>
          <w:tcPr>
            <w:tcW w:w="7657" w:type="dxa"/>
            <w:gridSpan w:val="13"/>
          </w:tcPr>
          <w:p w14:paraId="1037186A" w14:textId="43C23970" w:rsidR="000023DD" w:rsidRPr="004D192D" w:rsidRDefault="000023DD">
            <w:pPr>
              <w:pStyle w:val="CVNormal"/>
              <w:rPr>
                <w:b/>
              </w:rPr>
            </w:pPr>
          </w:p>
        </w:tc>
      </w:tr>
      <w:tr w:rsidR="000023DD" w:rsidRPr="004D192D" w14:paraId="70E90049" w14:textId="77777777" w:rsidTr="00621B33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01B83937" w14:textId="77777777" w:rsidR="000023DD" w:rsidRPr="004D192D" w:rsidRDefault="000023DD">
            <w:pPr>
              <w:pStyle w:val="CVSpacer"/>
              <w:rPr>
                <w:b/>
              </w:rPr>
            </w:pPr>
          </w:p>
        </w:tc>
        <w:tc>
          <w:tcPr>
            <w:tcW w:w="7657" w:type="dxa"/>
            <w:gridSpan w:val="13"/>
          </w:tcPr>
          <w:p w14:paraId="1377AB08" w14:textId="77777777" w:rsidR="000023DD" w:rsidRPr="004D192D" w:rsidRDefault="000023DD">
            <w:pPr>
              <w:pStyle w:val="CVSpacer"/>
              <w:rPr>
                <w:b/>
              </w:rPr>
            </w:pPr>
          </w:p>
        </w:tc>
      </w:tr>
      <w:tr w:rsidR="000023DD" w:rsidRPr="004D192D" w14:paraId="7CE37507" w14:textId="77777777" w:rsidTr="00621B33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35BCF212" w14:textId="77777777" w:rsidR="000023DD" w:rsidRPr="004D192D" w:rsidRDefault="00EF334F">
            <w:pPr>
              <w:pStyle w:val="CVHeading1"/>
              <w:spacing w:before="0"/>
            </w:pPr>
            <w:r w:rsidRPr="004D192D">
              <w:t>Locul de muncă vizat / Domeniul ocupaţional</w:t>
            </w:r>
          </w:p>
        </w:tc>
        <w:tc>
          <w:tcPr>
            <w:tcW w:w="7657" w:type="dxa"/>
            <w:gridSpan w:val="13"/>
          </w:tcPr>
          <w:p w14:paraId="2C9F78A1" w14:textId="77777777" w:rsidR="000023DD" w:rsidRPr="004D192D" w:rsidRDefault="007A391B">
            <w:pPr>
              <w:pStyle w:val="CVMajor-FirstLine"/>
              <w:spacing w:before="0"/>
            </w:pPr>
            <w:r>
              <w:t>Membru Consiliul Facultatii de Medicina Generala</w:t>
            </w:r>
            <w:r w:rsidR="00B54579">
              <w:t xml:space="preserve"> 2019</w:t>
            </w:r>
          </w:p>
        </w:tc>
      </w:tr>
      <w:tr w:rsidR="000023DD" w:rsidRPr="004D192D" w14:paraId="12A117D5" w14:textId="77777777" w:rsidTr="00621B33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3D0D84C1" w14:textId="77777777" w:rsidR="000023DD" w:rsidRPr="004D192D" w:rsidRDefault="000023DD">
            <w:pPr>
              <w:pStyle w:val="CVSpacer"/>
              <w:rPr>
                <w:b/>
              </w:rPr>
            </w:pPr>
          </w:p>
        </w:tc>
        <w:tc>
          <w:tcPr>
            <w:tcW w:w="7657" w:type="dxa"/>
            <w:gridSpan w:val="13"/>
          </w:tcPr>
          <w:p w14:paraId="4AAAB9A7" w14:textId="77777777" w:rsidR="000023DD" w:rsidRPr="004D192D" w:rsidRDefault="000023DD">
            <w:pPr>
              <w:pStyle w:val="CVSpacer"/>
              <w:rPr>
                <w:b/>
              </w:rPr>
            </w:pPr>
          </w:p>
        </w:tc>
      </w:tr>
      <w:tr w:rsidR="000023DD" w:rsidRPr="004D192D" w14:paraId="4483ED6D" w14:textId="77777777" w:rsidTr="00621B33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491C09E4" w14:textId="77777777" w:rsidR="000023DD" w:rsidRPr="004D192D" w:rsidRDefault="00EF334F">
            <w:pPr>
              <w:pStyle w:val="CVHeading1"/>
              <w:spacing w:before="0"/>
            </w:pPr>
            <w:r w:rsidRPr="004D192D">
              <w:t>Experienţa profesională</w:t>
            </w:r>
          </w:p>
        </w:tc>
        <w:tc>
          <w:tcPr>
            <w:tcW w:w="7657" w:type="dxa"/>
            <w:gridSpan w:val="13"/>
          </w:tcPr>
          <w:p w14:paraId="53B43C8E" w14:textId="77777777" w:rsidR="000023DD" w:rsidRPr="004D192D" w:rsidRDefault="000023DD">
            <w:pPr>
              <w:pStyle w:val="CVNormal-FirstLine"/>
              <w:spacing w:before="0"/>
              <w:rPr>
                <w:b/>
              </w:rPr>
            </w:pPr>
          </w:p>
        </w:tc>
      </w:tr>
      <w:tr w:rsidR="000023DD" w:rsidRPr="004D192D" w14:paraId="0B1506BC" w14:textId="77777777" w:rsidTr="00621B33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14384046" w14:textId="77777777" w:rsidR="000023DD" w:rsidRPr="004D192D" w:rsidRDefault="000023DD">
            <w:pPr>
              <w:pStyle w:val="CVSpacer"/>
              <w:rPr>
                <w:b/>
              </w:rPr>
            </w:pPr>
          </w:p>
        </w:tc>
        <w:tc>
          <w:tcPr>
            <w:tcW w:w="7657" w:type="dxa"/>
            <w:gridSpan w:val="13"/>
          </w:tcPr>
          <w:p w14:paraId="4D067075" w14:textId="77777777" w:rsidR="000023DD" w:rsidRPr="004D192D" w:rsidRDefault="000023DD">
            <w:pPr>
              <w:pStyle w:val="CVSpacer"/>
              <w:rPr>
                <w:b/>
              </w:rPr>
            </w:pPr>
          </w:p>
        </w:tc>
      </w:tr>
      <w:tr w:rsidR="000023DD" w:rsidRPr="004D192D" w14:paraId="2E3D4212" w14:textId="77777777" w:rsidTr="00621B33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40AFFFB0" w14:textId="77777777" w:rsidR="000023DD" w:rsidRPr="004D192D" w:rsidRDefault="00EF334F">
            <w:pPr>
              <w:pStyle w:val="CVHeading3-FirstLine"/>
              <w:spacing w:before="0"/>
              <w:rPr>
                <w:b/>
              </w:rPr>
            </w:pPr>
            <w:r w:rsidRPr="004D192D">
              <w:rPr>
                <w:b/>
              </w:rPr>
              <w:t>Perioada</w:t>
            </w:r>
          </w:p>
        </w:tc>
        <w:tc>
          <w:tcPr>
            <w:tcW w:w="7657" w:type="dxa"/>
            <w:gridSpan w:val="13"/>
          </w:tcPr>
          <w:p w14:paraId="3AF0CEEA" w14:textId="77777777" w:rsidR="000023DD" w:rsidRPr="004D192D" w:rsidRDefault="00A3570D">
            <w:pPr>
              <w:pStyle w:val="CVNormal"/>
              <w:rPr>
                <w:b/>
              </w:rPr>
            </w:pPr>
            <w:r w:rsidRPr="004D192D">
              <w:rPr>
                <w:b/>
              </w:rPr>
              <w:t xml:space="preserve">Profesor Universitar, medic primar boli interne, cardiologie, sef de clinica/sef de sectie Boli Interne Cardiologie, Spitalul Universitar de Urgenta  Bucuresti, din 1999 si in prezent </w:t>
            </w:r>
          </w:p>
          <w:p w14:paraId="433EC7E4" w14:textId="77777777" w:rsidR="00A3570D" w:rsidRPr="004D192D" w:rsidRDefault="00A3570D">
            <w:pPr>
              <w:pStyle w:val="CVNormal"/>
              <w:rPr>
                <w:b/>
              </w:rPr>
            </w:pPr>
          </w:p>
          <w:p w14:paraId="5A874A59" w14:textId="77777777" w:rsidR="00A3570D" w:rsidRPr="004D192D" w:rsidRDefault="00A3570D">
            <w:pPr>
              <w:pStyle w:val="CVNormal"/>
              <w:rPr>
                <w:b/>
              </w:rPr>
            </w:pPr>
            <w:r w:rsidRPr="004D192D">
              <w:rPr>
                <w:b/>
              </w:rPr>
              <w:t>Conferentiar, sef sectie medicina interna SUUB 1997 – 1999</w:t>
            </w:r>
          </w:p>
          <w:p w14:paraId="133C0DFA" w14:textId="77777777" w:rsidR="00A3570D" w:rsidRPr="004D192D" w:rsidRDefault="00A3570D">
            <w:pPr>
              <w:pStyle w:val="CVNormal"/>
              <w:rPr>
                <w:b/>
              </w:rPr>
            </w:pPr>
          </w:p>
          <w:p w14:paraId="01F0FAE7" w14:textId="77777777" w:rsidR="00A3570D" w:rsidRPr="004D192D" w:rsidRDefault="00A3570D">
            <w:pPr>
              <w:pStyle w:val="CVNormal"/>
              <w:rPr>
                <w:b/>
              </w:rPr>
            </w:pPr>
            <w:r w:rsidRPr="004D192D">
              <w:rPr>
                <w:b/>
              </w:rPr>
              <w:t>Medic specialist/primar, SUUB din 1990</w:t>
            </w:r>
          </w:p>
          <w:p w14:paraId="14D6238C" w14:textId="77777777" w:rsidR="00276C19" w:rsidRPr="004D192D" w:rsidRDefault="00276C19">
            <w:pPr>
              <w:pStyle w:val="CVNormal"/>
              <w:rPr>
                <w:b/>
              </w:rPr>
            </w:pPr>
          </w:p>
          <w:p w14:paraId="761E6B1B" w14:textId="77777777" w:rsidR="00276C19" w:rsidRPr="004D192D" w:rsidRDefault="00276C19">
            <w:pPr>
              <w:pStyle w:val="CVNormal"/>
              <w:rPr>
                <w:b/>
              </w:rPr>
            </w:pPr>
            <w:r w:rsidRPr="004D192D">
              <w:rPr>
                <w:b/>
              </w:rPr>
              <w:t>Ministru al Sanatatii</w:t>
            </w:r>
            <w:r w:rsidR="00FC577C" w:rsidRPr="004D192D">
              <w:rPr>
                <w:b/>
              </w:rPr>
              <w:t xml:space="preserve">, </w:t>
            </w:r>
            <w:r w:rsidR="006B78F8">
              <w:rPr>
                <w:b/>
              </w:rPr>
              <w:t>2004-</w:t>
            </w:r>
            <w:r w:rsidR="00FC577C" w:rsidRPr="004D192D">
              <w:rPr>
                <w:b/>
              </w:rPr>
              <w:t>2005</w:t>
            </w:r>
          </w:p>
          <w:p w14:paraId="07FFD2F6" w14:textId="77777777" w:rsidR="00FC577C" w:rsidRPr="004D192D" w:rsidRDefault="00FC577C">
            <w:pPr>
              <w:pStyle w:val="CVNormal"/>
              <w:rPr>
                <w:b/>
              </w:rPr>
            </w:pPr>
          </w:p>
          <w:p w14:paraId="7C4CED6C" w14:textId="77777777" w:rsidR="00FC577C" w:rsidRPr="004D192D" w:rsidRDefault="00FC577C">
            <w:pPr>
              <w:pStyle w:val="CVNormal"/>
              <w:rPr>
                <w:b/>
              </w:rPr>
            </w:pPr>
            <w:r w:rsidRPr="004D192D">
              <w:rPr>
                <w:b/>
              </w:rPr>
              <w:t>Presedinte al Colegiului Medicilor din Romania, 1997 - 2007</w:t>
            </w:r>
          </w:p>
        </w:tc>
      </w:tr>
      <w:tr w:rsidR="000023DD" w:rsidRPr="004D192D" w14:paraId="567D587C" w14:textId="77777777" w:rsidTr="00621B33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7F1C6D80" w14:textId="77777777" w:rsidR="000023DD" w:rsidRPr="004D192D" w:rsidRDefault="00EF334F">
            <w:pPr>
              <w:pStyle w:val="CVHeading3"/>
              <w:rPr>
                <w:b/>
              </w:rPr>
            </w:pPr>
            <w:r w:rsidRPr="004D192D">
              <w:rPr>
                <w:b/>
              </w:rPr>
              <w:t>Funcţia sau postul ocupat</w:t>
            </w:r>
          </w:p>
        </w:tc>
        <w:tc>
          <w:tcPr>
            <w:tcW w:w="7657" w:type="dxa"/>
            <w:gridSpan w:val="13"/>
          </w:tcPr>
          <w:p w14:paraId="00A1B3DA" w14:textId="77777777" w:rsidR="000023DD" w:rsidRPr="004D192D" w:rsidRDefault="000023DD">
            <w:pPr>
              <w:pStyle w:val="CVNormal"/>
              <w:rPr>
                <w:b/>
              </w:rPr>
            </w:pPr>
          </w:p>
        </w:tc>
      </w:tr>
      <w:tr w:rsidR="000023DD" w:rsidRPr="004D192D" w14:paraId="1813407D" w14:textId="77777777" w:rsidTr="00621B33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21B85FEC" w14:textId="77777777" w:rsidR="000023DD" w:rsidRPr="004D192D" w:rsidRDefault="00EF334F">
            <w:pPr>
              <w:pStyle w:val="CVHeading3"/>
              <w:rPr>
                <w:b/>
              </w:rPr>
            </w:pPr>
            <w:r w:rsidRPr="004D192D">
              <w:rPr>
                <w:b/>
              </w:rPr>
              <w:t>Activităţi şi responsabilităţi principale</w:t>
            </w:r>
          </w:p>
        </w:tc>
        <w:tc>
          <w:tcPr>
            <w:tcW w:w="7657" w:type="dxa"/>
            <w:gridSpan w:val="13"/>
          </w:tcPr>
          <w:p w14:paraId="39449BA1" w14:textId="77777777" w:rsidR="000023DD" w:rsidRPr="004D192D" w:rsidRDefault="000023DD">
            <w:pPr>
              <w:pStyle w:val="CVNormal"/>
              <w:rPr>
                <w:b/>
              </w:rPr>
            </w:pPr>
          </w:p>
        </w:tc>
      </w:tr>
      <w:tr w:rsidR="000023DD" w:rsidRPr="004D192D" w14:paraId="3AE65251" w14:textId="77777777" w:rsidTr="00621B33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359DBC73" w14:textId="77777777" w:rsidR="000023DD" w:rsidRPr="004D192D" w:rsidRDefault="00EF334F">
            <w:pPr>
              <w:pStyle w:val="CVHeading3"/>
              <w:rPr>
                <w:b/>
              </w:rPr>
            </w:pPr>
            <w:r w:rsidRPr="004D192D">
              <w:rPr>
                <w:b/>
              </w:rPr>
              <w:t>Numele şi adresa angajatorului</w:t>
            </w:r>
          </w:p>
        </w:tc>
        <w:tc>
          <w:tcPr>
            <w:tcW w:w="7657" w:type="dxa"/>
            <w:gridSpan w:val="13"/>
          </w:tcPr>
          <w:p w14:paraId="7F5354BA" w14:textId="77777777" w:rsidR="000023DD" w:rsidRPr="004D192D" w:rsidRDefault="00C147B8">
            <w:pPr>
              <w:pStyle w:val="CVNormal"/>
              <w:rPr>
                <w:b/>
              </w:rPr>
            </w:pPr>
            <w:r>
              <w:rPr>
                <w:b/>
              </w:rPr>
              <w:t>Universitatatea de Medicina si Farmacie ”Carola Davila” Bucuresti</w:t>
            </w:r>
          </w:p>
        </w:tc>
      </w:tr>
      <w:tr w:rsidR="000023DD" w:rsidRPr="004D192D" w14:paraId="5AE9B301" w14:textId="77777777" w:rsidTr="00621B33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30F0B2E3" w14:textId="77777777" w:rsidR="000023DD" w:rsidRPr="004D192D" w:rsidRDefault="00EF334F">
            <w:pPr>
              <w:pStyle w:val="CVHeading3"/>
              <w:rPr>
                <w:b/>
              </w:rPr>
            </w:pPr>
            <w:r w:rsidRPr="004D192D">
              <w:rPr>
                <w:b/>
              </w:rPr>
              <w:t>Tipul activităţii sau sectorul de activitate</w:t>
            </w:r>
          </w:p>
        </w:tc>
        <w:tc>
          <w:tcPr>
            <w:tcW w:w="7657" w:type="dxa"/>
            <w:gridSpan w:val="13"/>
          </w:tcPr>
          <w:p w14:paraId="1D0B708E" w14:textId="77777777" w:rsidR="000023DD" w:rsidRPr="004D192D" w:rsidRDefault="000023DD">
            <w:pPr>
              <w:pStyle w:val="CVNormal"/>
              <w:rPr>
                <w:b/>
              </w:rPr>
            </w:pPr>
          </w:p>
        </w:tc>
      </w:tr>
      <w:tr w:rsidR="000023DD" w:rsidRPr="004D192D" w14:paraId="462B4868" w14:textId="77777777" w:rsidTr="00621B33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528508C6" w14:textId="77777777" w:rsidR="000023DD" w:rsidRPr="004D192D" w:rsidRDefault="000023DD">
            <w:pPr>
              <w:pStyle w:val="CVSpacer"/>
              <w:rPr>
                <w:b/>
              </w:rPr>
            </w:pPr>
          </w:p>
        </w:tc>
        <w:tc>
          <w:tcPr>
            <w:tcW w:w="7657" w:type="dxa"/>
            <w:gridSpan w:val="13"/>
          </w:tcPr>
          <w:p w14:paraId="54AE84D8" w14:textId="77777777" w:rsidR="000023DD" w:rsidRPr="004D192D" w:rsidRDefault="000023DD" w:rsidP="00FC577C">
            <w:pPr>
              <w:pStyle w:val="CVSpacer"/>
              <w:ind w:left="0"/>
              <w:rPr>
                <w:b/>
              </w:rPr>
            </w:pPr>
          </w:p>
        </w:tc>
      </w:tr>
      <w:tr w:rsidR="000023DD" w:rsidRPr="004D192D" w14:paraId="7D894D2D" w14:textId="77777777" w:rsidTr="00621B33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058593E1" w14:textId="77777777" w:rsidR="000023DD" w:rsidRPr="004D192D" w:rsidRDefault="00EF334F">
            <w:pPr>
              <w:pStyle w:val="CVHeading1"/>
              <w:spacing w:before="0"/>
            </w:pPr>
            <w:r w:rsidRPr="004D192D">
              <w:t>Educaţie şi formare</w:t>
            </w:r>
          </w:p>
        </w:tc>
        <w:tc>
          <w:tcPr>
            <w:tcW w:w="7657" w:type="dxa"/>
            <w:gridSpan w:val="13"/>
          </w:tcPr>
          <w:p w14:paraId="7086C6E6" w14:textId="77777777" w:rsidR="000023DD" w:rsidRPr="004D192D" w:rsidRDefault="000023DD">
            <w:pPr>
              <w:pStyle w:val="CVNormal-FirstLine"/>
              <w:spacing w:before="0"/>
              <w:rPr>
                <w:b/>
              </w:rPr>
            </w:pPr>
          </w:p>
        </w:tc>
      </w:tr>
      <w:tr w:rsidR="000023DD" w:rsidRPr="004D192D" w14:paraId="4CC44FA5" w14:textId="77777777" w:rsidTr="00621B33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1762BFA5" w14:textId="77777777" w:rsidR="000023DD" w:rsidRPr="004D192D" w:rsidRDefault="000023DD">
            <w:pPr>
              <w:pStyle w:val="CVSpacer"/>
              <w:rPr>
                <w:b/>
              </w:rPr>
            </w:pPr>
          </w:p>
        </w:tc>
        <w:tc>
          <w:tcPr>
            <w:tcW w:w="7657" w:type="dxa"/>
            <w:gridSpan w:val="13"/>
          </w:tcPr>
          <w:p w14:paraId="425EE001" w14:textId="77777777" w:rsidR="000023DD" w:rsidRPr="004D192D" w:rsidRDefault="000023DD">
            <w:pPr>
              <w:pStyle w:val="CVSpacer"/>
              <w:rPr>
                <w:b/>
              </w:rPr>
            </w:pPr>
          </w:p>
        </w:tc>
      </w:tr>
      <w:tr w:rsidR="000023DD" w:rsidRPr="004D192D" w14:paraId="23267FCE" w14:textId="77777777" w:rsidTr="00621B33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22303925" w14:textId="77777777" w:rsidR="000023DD" w:rsidRPr="004D192D" w:rsidRDefault="00EF334F">
            <w:pPr>
              <w:pStyle w:val="CVHeading3-FirstLine"/>
              <w:spacing w:before="0"/>
              <w:rPr>
                <w:b/>
              </w:rPr>
            </w:pPr>
            <w:r w:rsidRPr="004D192D">
              <w:rPr>
                <w:b/>
              </w:rPr>
              <w:t>Perioada</w:t>
            </w:r>
          </w:p>
        </w:tc>
        <w:tc>
          <w:tcPr>
            <w:tcW w:w="7657" w:type="dxa"/>
            <w:gridSpan w:val="13"/>
          </w:tcPr>
          <w:p w14:paraId="2F0D0FDE" w14:textId="77777777" w:rsidR="000023DD" w:rsidRPr="004D192D" w:rsidRDefault="00C147B8">
            <w:pPr>
              <w:pStyle w:val="CVNormal"/>
              <w:rPr>
                <w:b/>
              </w:rPr>
            </w:pPr>
            <w:r>
              <w:rPr>
                <w:b/>
              </w:rPr>
              <w:t>Liceul „EmilRacovita” Bucuresti, 1957-1969; IMF Bucuresti, 1969-1975</w:t>
            </w:r>
          </w:p>
        </w:tc>
      </w:tr>
      <w:tr w:rsidR="000023DD" w:rsidRPr="004D192D" w14:paraId="340C45CF" w14:textId="77777777" w:rsidTr="00621B33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1701D89B" w14:textId="77777777" w:rsidR="000023DD" w:rsidRPr="004D192D" w:rsidRDefault="00EF334F">
            <w:pPr>
              <w:pStyle w:val="CVHeading3"/>
              <w:rPr>
                <w:b/>
              </w:rPr>
            </w:pPr>
            <w:r w:rsidRPr="004D192D">
              <w:rPr>
                <w:b/>
              </w:rPr>
              <w:t>Calificarea / diploma obţinută</w:t>
            </w:r>
          </w:p>
        </w:tc>
        <w:tc>
          <w:tcPr>
            <w:tcW w:w="7657" w:type="dxa"/>
            <w:gridSpan w:val="13"/>
          </w:tcPr>
          <w:p w14:paraId="3CDF72D3" w14:textId="77777777" w:rsidR="000023DD" w:rsidRPr="004D192D" w:rsidRDefault="00FC577C" w:rsidP="00FD4E73">
            <w:pPr>
              <w:pStyle w:val="CVNormal"/>
              <w:ind w:left="0"/>
              <w:rPr>
                <w:b/>
              </w:rPr>
            </w:pPr>
            <w:r w:rsidRPr="004D192D">
              <w:rPr>
                <w:b/>
              </w:rPr>
              <w:t>Certificat de Competenta in „Managementul Serviciilor de Sanatate”, 2004, CNPP MFPSS</w:t>
            </w:r>
          </w:p>
          <w:p w14:paraId="6344CB30" w14:textId="77777777" w:rsidR="00FC577C" w:rsidRPr="004D192D" w:rsidRDefault="00FC577C">
            <w:pPr>
              <w:pStyle w:val="CVNormal"/>
              <w:rPr>
                <w:b/>
              </w:rPr>
            </w:pPr>
          </w:p>
          <w:p w14:paraId="6133D5AA" w14:textId="77777777" w:rsidR="00FC577C" w:rsidRPr="004D192D" w:rsidRDefault="00FC577C" w:rsidP="00FC577C">
            <w:pPr>
              <w:pStyle w:val="CVNormal"/>
              <w:ind w:left="0"/>
              <w:rPr>
                <w:b/>
              </w:rPr>
            </w:pPr>
            <w:r w:rsidRPr="004D192D">
              <w:rPr>
                <w:b/>
              </w:rPr>
              <w:t>Doctor in Medicina (titlu stiintific) 1989</w:t>
            </w:r>
          </w:p>
          <w:p w14:paraId="1C98C3CF" w14:textId="77777777" w:rsidR="00FC577C" w:rsidRPr="004D192D" w:rsidRDefault="00FC577C" w:rsidP="00FC577C">
            <w:pPr>
              <w:pStyle w:val="CVNormal"/>
              <w:ind w:left="0"/>
              <w:rPr>
                <w:b/>
              </w:rPr>
            </w:pPr>
          </w:p>
          <w:p w14:paraId="2B9CA901" w14:textId="77777777" w:rsidR="00FC577C" w:rsidRPr="004D192D" w:rsidRDefault="00FC577C" w:rsidP="00FC577C">
            <w:pPr>
              <w:pStyle w:val="CVNormal"/>
              <w:ind w:left="0"/>
              <w:rPr>
                <w:b/>
              </w:rPr>
            </w:pPr>
            <w:r w:rsidRPr="004D192D">
              <w:rPr>
                <w:b/>
              </w:rPr>
              <w:t>Diploma de doctor-merdic (diploma de merit) 1975</w:t>
            </w:r>
          </w:p>
        </w:tc>
      </w:tr>
      <w:tr w:rsidR="000023DD" w:rsidRPr="004D192D" w14:paraId="7D7090A7" w14:textId="77777777" w:rsidTr="00621B33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55DEE3C0" w14:textId="77777777" w:rsidR="000023DD" w:rsidRPr="004D192D" w:rsidRDefault="00EF334F">
            <w:pPr>
              <w:pStyle w:val="CVHeading3"/>
              <w:rPr>
                <w:b/>
              </w:rPr>
            </w:pPr>
            <w:r w:rsidRPr="004D192D">
              <w:rPr>
                <w:b/>
              </w:rPr>
              <w:t>Disciplinele principale studiate / competenţe profesionale dobândite</w:t>
            </w:r>
          </w:p>
        </w:tc>
        <w:tc>
          <w:tcPr>
            <w:tcW w:w="7657" w:type="dxa"/>
            <w:gridSpan w:val="13"/>
          </w:tcPr>
          <w:p w14:paraId="62D41683" w14:textId="77777777" w:rsidR="000023DD" w:rsidRPr="004D192D" w:rsidRDefault="000023DD">
            <w:pPr>
              <w:pStyle w:val="CVNormal"/>
              <w:rPr>
                <w:b/>
              </w:rPr>
            </w:pPr>
          </w:p>
        </w:tc>
      </w:tr>
      <w:tr w:rsidR="000023DD" w:rsidRPr="004D192D" w14:paraId="6450A99B" w14:textId="77777777" w:rsidTr="00621B33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626A5A8A" w14:textId="77777777" w:rsidR="000023DD" w:rsidRPr="004D192D" w:rsidRDefault="00EF334F">
            <w:pPr>
              <w:pStyle w:val="CVHeading3"/>
              <w:rPr>
                <w:b/>
              </w:rPr>
            </w:pPr>
            <w:r w:rsidRPr="004D192D">
              <w:rPr>
                <w:b/>
              </w:rPr>
              <w:t>Numele şi tipul instituţiei de învăţământ / furnizorului de formare</w:t>
            </w:r>
          </w:p>
        </w:tc>
        <w:tc>
          <w:tcPr>
            <w:tcW w:w="7657" w:type="dxa"/>
            <w:gridSpan w:val="13"/>
          </w:tcPr>
          <w:p w14:paraId="25205459" w14:textId="77777777" w:rsidR="000023DD" w:rsidRPr="004D192D" w:rsidRDefault="00C147B8">
            <w:pPr>
              <w:pStyle w:val="CVNormal"/>
              <w:rPr>
                <w:b/>
              </w:rPr>
            </w:pPr>
            <w:r>
              <w:rPr>
                <w:b/>
              </w:rPr>
              <w:t>UMF „Carol Davila”Bucuresti</w:t>
            </w:r>
          </w:p>
        </w:tc>
      </w:tr>
      <w:tr w:rsidR="000023DD" w:rsidRPr="004D192D" w14:paraId="17BEF3DF" w14:textId="77777777" w:rsidTr="00621B33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05877FE5" w14:textId="77777777" w:rsidR="000023DD" w:rsidRPr="004D192D" w:rsidRDefault="00EF334F">
            <w:pPr>
              <w:pStyle w:val="CVHeading3"/>
              <w:rPr>
                <w:b/>
              </w:rPr>
            </w:pPr>
            <w:r w:rsidRPr="004D192D">
              <w:rPr>
                <w:b/>
              </w:rPr>
              <w:t>Nivelul în clasificarea naţională sau internaţională</w:t>
            </w:r>
          </w:p>
        </w:tc>
        <w:tc>
          <w:tcPr>
            <w:tcW w:w="7657" w:type="dxa"/>
            <w:gridSpan w:val="13"/>
          </w:tcPr>
          <w:p w14:paraId="3A422CD6" w14:textId="77777777" w:rsidR="000023DD" w:rsidRPr="004D192D" w:rsidRDefault="000023DD" w:rsidP="00FC577C">
            <w:pPr>
              <w:pStyle w:val="CVNormal"/>
              <w:rPr>
                <w:b/>
              </w:rPr>
            </w:pPr>
          </w:p>
        </w:tc>
      </w:tr>
      <w:tr w:rsidR="000023DD" w:rsidRPr="004D192D" w14:paraId="6A868AC3" w14:textId="77777777" w:rsidTr="00621B33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139E7B98" w14:textId="77777777" w:rsidR="000023DD" w:rsidRPr="004D192D" w:rsidRDefault="000023DD">
            <w:pPr>
              <w:pStyle w:val="CVSpacer"/>
              <w:rPr>
                <w:b/>
              </w:rPr>
            </w:pPr>
          </w:p>
        </w:tc>
        <w:tc>
          <w:tcPr>
            <w:tcW w:w="7657" w:type="dxa"/>
            <w:gridSpan w:val="13"/>
          </w:tcPr>
          <w:p w14:paraId="41F837EE" w14:textId="77777777" w:rsidR="000023DD" w:rsidRPr="004D192D" w:rsidRDefault="000023DD">
            <w:pPr>
              <w:pStyle w:val="CVSpacer"/>
              <w:rPr>
                <w:b/>
              </w:rPr>
            </w:pPr>
          </w:p>
        </w:tc>
      </w:tr>
      <w:tr w:rsidR="000023DD" w:rsidRPr="004D192D" w14:paraId="7F54CF20" w14:textId="77777777" w:rsidTr="00621B33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46864ADC" w14:textId="77777777" w:rsidR="000023DD" w:rsidRPr="004D192D" w:rsidRDefault="00EF334F">
            <w:pPr>
              <w:pStyle w:val="CVHeading1"/>
              <w:spacing w:before="0"/>
            </w:pPr>
            <w:r w:rsidRPr="004D192D">
              <w:t>Aptitudini şi competenţe personale</w:t>
            </w:r>
          </w:p>
        </w:tc>
        <w:tc>
          <w:tcPr>
            <w:tcW w:w="7657" w:type="dxa"/>
            <w:gridSpan w:val="13"/>
          </w:tcPr>
          <w:p w14:paraId="28F2A29B" w14:textId="77777777" w:rsidR="000023DD" w:rsidRPr="004D192D" w:rsidRDefault="000023DD">
            <w:pPr>
              <w:pStyle w:val="CVNormal-FirstLine"/>
              <w:spacing w:before="0"/>
              <w:rPr>
                <w:b/>
              </w:rPr>
            </w:pPr>
          </w:p>
        </w:tc>
      </w:tr>
      <w:tr w:rsidR="000023DD" w:rsidRPr="004D192D" w14:paraId="68CBDE78" w14:textId="77777777" w:rsidTr="00621B33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739AEF04" w14:textId="77777777" w:rsidR="000023DD" w:rsidRPr="004D192D" w:rsidRDefault="000023DD">
            <w:pPr>
              <w:pStyle w:val="CVSpacer"/>
              <w:rPr>
                <w:b/>
              </w:rPr>
            </w:pPr>
          </w:p>
        </w:tc>
        <w:tc>
          <w:tcPr>
            <w:tcW w:w="7657" w:type="dxa"/>
            <w:gridSpan w:val="13"/>
          </w:tcPr>
          <w:p w14:paraId="19D057FA" w14:textId="77777777" w:rsidR="000023DD" w:rsidRPr="004D192D" w:rsidRDefault="000023DD">
            <w:pPr>
              <w:pStyle w:val="CVSpacer"/>
              <w:rPr>
                <w:b/>
              </w:rPr>
            </w:pPr>
          </w:p>
        </w:tc>
      </w:tr>
      <w:tr w:rsidR="000023DD" w:rsidRPr="004D192D" w14:paraId="1618BA4B" w14:textId="77777777" w:rsidTr="00621B33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70229AD3" w14:textId="77777777" w:rsidR="000023DD" w:rsidRPr="004D192D" w:rsidRDefault="00EF334F">
            <w:pPr>
              <w:pStyle w:val="CVHeading2-FirstLine"/>
              <w:spacing w:before="0"/>
              <w:rPr>
                <w:b/>
              </w:rPr>
            </w:pPr>
            <w:r w:rsidRPr="004D192D">
              <w:rPr>
                <w:b/>
              </w:rPr>
              <w:t>Limba(i) maternă(e)</w:t>
            </w:r>
          </w:p>
        </w:tc>
        <w:tc>
          <w:tcPr>
            <w:tcW w:w="7657" w:type="dxa"/>
            <w:gridSpan w:val="13"/>
          </w:tcPr>
          <w:p w14:paraId="7A9A8CCE" w14:textId="77777777" w:rsidR="000023DD" w:rsidRPr="004D192D" w:rsidRDefault="00EF334F">
            <w:pPr>
              <w:pStyle w:val="CVMedium-FirstLine"/>
              <w:spacing w:before="0"/>
              <w:rPr>
                <w:sz w:val="20"/>
              </w:rPr>
            </w:pPr>
            <w:r w:rsidRPr="004D192D">
              <w:rPr>
                <w:sz w:val="20"/>
              </w:rPr>
              <w:t>Precizaţi limba(ile) maternă(e) (dacă este cazul specificaţi a doua limbă maternă, vezi instrucţiunile)</w:t>
            </w:r>
          </w:p>
        </w:tc>
      </w:tr>
      <w:tr w:rsidR="000023DD" w:rsidRPr="004D192D" w14:paraId="0551FAAA" w14:textId="77777777" w:rsidTr="00621B33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4DAF81AC" w14:textId="77777777" w:rsidR="000023DD" w:rsidRPr="004D192D" w:rsidRDefault="000023DD">
            <w:pPr>
              <w:pStyle w:val="CVSpacer"/>
              <w:rPr>
                <w:b/>
              </w:rPr>
            </w:pPr>
          </w:p>
        </w:tc>
        <w:tc>
          <w:tcPr>
            <w:tcW w:w="7657" w:type="dxa"/>
            <w:gridSpan w:val="13"/>
          </w:tcPr>
          <w:p w14:paraId="610E86B0" w14:textId="77777777" w:rsidR="000023DD" w:rsidRPr="004D192D" w:rsidRDefault="000023DD">
            <w:pPr>
              <w:pStyle w:val="CVSpacer"/>
              <w:rPr>
                <w:b/>
              </w:rPr>
            </w:pPr>
          </w:p>
        </w:tc>
      </w:tr>
      <w:tr w:rsidR="000023DD" w:rsidRPr="004D192D" w14:paraId="09FE2D96" w14:textId="77777777" w:rsidTr="00621B33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3509EE60" w14:textId="77777777" w:rsidR="000023DD" w:rsidRPr="004D192D" w:rsidRDefault="00EF334F">
            <w:pPr>
              <w:pStyle w:val="CVHeading2-FirstLine"/>
              <w:spacing w:before="0"/>
              <w:rPr>
                <w:b/>
                <w:szCs w:val="22"/>
              </w:rPr>
            </w:pPr>
            <w:r w:rsidRPr="004D192D">
              <w:rPr>
                <w:b/>
              </w:rPr>
              <w:t xml:space="preserve">Limba(i) străină(e) </w:t>
            </w:r>
            <w:r w:rsidRPr="004D192D">
              <w:rPr>
                <w:b/>
                <w:szCs w:val="22"/>
              </w:rPr>
              <w:t>cunoscută(e)</w:t>
            </w:r>
          </w:p>
        </w:tc>
        <w:tc>
          <w:tcPr>
            <w:tcW w:w="7657" w:type="dxa"/>
            <w:gridSpan w:val="13"/>
          </w:tcPr>
          <w:p w14:paraId="590AAF91" w14:textId="77777777" w:rsidR="000023DD" w:rsidRPr="004D192D" w:rsidRDefault="000023DD">
            <w:pPr>
              <w:pStyle w:val="CVMedium-FirstLine"/>
              <w:spacing w:before="0"/>
            </w:pPr>
          </w:p>
        </w:tc>
      </w:tr>
      <w:tr w:rsidR="000023DD" w:rsidRPr="004D192D" w14:paraId="557D910D" w14:textId="77777777" w:rsidTr="00621B33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77279A26" w14:textId="77777777" w:rsidR="000023DD" w:rsidRPr="004D192D" w:rsidRDefault="00EF334F">
            <w:pPr>
              <w:pStyle w:val="CVHeading2"/>
              <w:rPr>
                <w:b/>
              </w:rPr>
            </w:pPr>
            <w:r w:rsidRPr="004D192D">
              <w:rPr>
                <w:b/>
              </w:rPr>
              <w:lastRenderedPageBreak/>
              <w:t>Autoevaluare</w:t>
            </w:r>
          </w:p>
        </w:tc>
        <w:tc>
          <w:tcPr>
            <w:tcW w:w="141" w:type="dxa"/>
          </w:tcPr>
          <w:p w14:paraId="455188A8" w14:textId="77777777" w:rsidR="000023DD" w:rsidRPr="004D192D" w:rsidRDefault="000023DD">
            <w:pPr>
              <w:pStyle w:val="CVNormal"/>
              <w:rPr>
                <w:b/>
              </w:rPr>
            </w:pPr>
          </w:p>
        </w:tc>
        <w:tc>
          <w:tcPr>
            <w:tcW w:w="300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F481C0" w14:textId="77777777" w:rsidR="000023DD" w:rsidRPr="004D192D" w:rsidRDefault="00EF334F">
            <w:pPr>
              <w:pStyle w:val="LevelAssessment-Heading1"/>
            </w:pPr>
            <w:r w:rsidRPr="004D192D">
              <w:t>Înţelegere</w:t>
            </w:r>
          </w:p>
        </w:tc>
        <w:tc>
          <w:tcPr>
            <w:tcW w:w="301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229218" w14:textId="77777777" w:rsidR="000023DD" w:rsidRPr="004D192D" w:rsidRDefault="00EF334F">
            <w:pPr>
              <w:pStyle w:val="LevelAssessment-Heading1"/>
            </w:pPr>
            <w:r w:rsidRPr="004D192D">
              <w:t>Vorbire</w:t>
            </w:r>
          </w:p>
        </w:tc>
        <w:tc>
          <w:tcPr>
            <w:tcW w:w="149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4B7969" w14:textId="77777777" w:rsidR="000023DD" w:rsidRPr="004D192D" w:rsidRDefault="00EF334F">
            <w:pPr>
              <w:pStyle w:val="LevelAssessment-Heading1"/>
            </w:pPr>
            <w:r w:rsidRPr="004D192D">
              <w:t>Scriere</w:t>
            </w:r>
          </w:p>
        </w:tc>
      </w:tr>
      <w:tr w:rsidR="000023DD" w:rsidRPr="004D192D" w14:paraId="2A44829C" w14:textId="77777777" w:rsidTr="00621B33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4D328CBE" w14:textId="77777777" w:rsidR="000023DD" w:rsidRPr="004D192D" w:rsidRDefault="00EF334F">
            <w:pPr>
              <w:pStyle w:val="CVHeadingLevel"/>
              <w:rPr>
                <w:b/>
              </w:rPr>
            </w:pPr>
            <w:r w:rsidRPr="004D192D">
              <w:rPr>
                <w:b/>
              </w:rPr>
              <w:t>Nivel european (*)</w:t>
            </w:r>
          </w:p>
        </w:tc>
        <w:tc>
          <w:tcPr>
            <w:tcW w:w="141" w:type="dxa"/>
          </w:tcPr>
          <w:p w14:paraId="274E39E1" w14:textId="77777777" w:rsidR="000023DD" w:rsidRPr="004D192D" w:rsidRDefault="000023DD">
            <w:pPr>
              <w:pStyle w:val="CVNormal"/>
              <w:rPr>
                <w:b/>
              </w:rPr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F0F32F1" w14:textId="77777777" w:rsidR="000023DD" w:rsidRPr="004D192D" w:rsidRDefault="00EF334F">
            <w:pPr>
              <w:pStyle w:val="LevelAssessment-Heading2"/>
              <w:rPr>
                <w:b/>
                <w:szCs w:val="18"/>
                <w:lang w:val="ro-RO"/>
              </w:rPr>
            </w:pPr>
            <w:r w:rsidRPr="004D192D">
              <w:rPr>
                <w:b/>
                <w:szCs w:val="18"/>
                <w:lang w:val="ro-RO"/>
              </w:rPr>
              <w:t>Ascultare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5224F53" w14:textId="77777777" w:rsidR="000023DD" w:rsidRPr="004D192D" w:rsidRDefault="00EF334F">
            <w:pPr>
              <w:pStyle w:val="LevelAssessment-Heading2"/>
              <w:rPr>
                <w:b/>
                <w:szCs w:val="18"/>
                <w:lang w:val="ro-RO"/>
              </w:rPr>
            </w:pPr>
            <w:r w:rsidRPr="004D192D">
              <w:rPr>
                <w:b/>
                <w:szCs w:val="18"/>
                <w:lang w:val="ro-RO"/>
              </w:rPr>
              <w:t>Citire</w:t>
            </w:r>
          </w:p>
        </w:tc>
        <w:tc>
          <w:tcPr>
            <w:tcW w:w="149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049DBBA" w14:textId="77777777" w:rsidR="000023DD" w:rsidRPr="004D192D" w:rsidRDefault="00EF334F">
            <w:pPr>
              <w:pStyle w:val="LevelAssessment-Heading2"/>
              <w:rPr>
                <w:b/>
                <w:lang w:val="ro-RO"/>
              </w:rPr>
            </w:pPr>
            <w:r w:rsidRPr="004D192D">
              <w:rPr>
                <w:b/>
                <w:lang w:val="ro-RO"/>
              </w:rPr>
              <w:t>Participare la conversaţie</w:t>
            </w:r>
          </w:p>
        </w:tc>
        <w:tc>
          <w:tcPr>
            <w:tcW w:w="151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C7F275D" w14:textId="77777777" w:rsidR="000023DD" w:rsidRPr="004D192D" w:rsidRDefault="00EF334F">
            <w:pPr>
              <w:pStyle w:val="LevelAssessment-Heading2"/>
              <w:rPr>
                <w:b/>
                <w:szCs w:val="18"/>
                <w:lang w:val="ro-RO"/>
              </w:rPr>
            </w:pPr>
            <w:r w:rsidRPr="004D192D">
              <w:rPr>
                <w:b/>
                <w:szCs w:val="18"/>
                <w:lang w:val="ro-RO"/>
              </w:rPr>
              <w:t>Discurs oral</w:t>
            </w:r>
          </w:p>
        </w:tc>
        <w:tc>
          <w:tcPr>
            <w:tcW w:w="149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160EDA" w14:textId="77777777" w:rsidR="000023DD" w:rsidRPr="004D192D" w:rsidRDefault="00EF334F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 w:rsidRPr="004D192D">
              <w:rPr>
                <w:b/>
                <w:sz w:val="18"/>
              </w:rPr>
              <w:t>Exprimare scrisă</w:t>
            </w:r>
          </w:p>
        </w:tc>
      </w:tr>
      <w:tr w:rsidR="000023DD" w:rsidRPr="004D192D" w14:paraId="6873BD2B" w14:textId="77777777" w:rsidTr="00621B33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2153641B" w14:textId="77777777" w:rsidR="000023DD" w:rsidRPr="004D192D" w:rsidRDefault="00EF334F">
            <w:pPr>
              <w:pStyle w:val="CVHeadingLanguage"/>
            </w:pPr>
            <w:r w:rsidRPr="004D192D">
              <w:t>Limba</w:t>
            </w:r>
          </w:p>
        </w:tc>
        <w:tc>
          <w:tcPr>
            <w:tcW w:w="141" w:type="dxa"/>
          </w:tcPr>
          <w:p w14:paraId="17341396" w14:textId="77777777" w:rsidR="000023DD" w:rsidRPr="004D192D" w:rsidRDefault="000023DD">
            <w:pPr>
              <w:pStyle w:val="CVNormal"/>
              <w:rPr>
                <w:b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3E028AD" w14:textId="77777777" w:rsidR="000023DD" w:rsidRPr="004D192D" w:rsidRDefault="00BE02BC">
            <w:pPr>
              <w:pStyle w:val="LevelAssessment-Code"/>
              <w:rPr>
                <w:b/>
              </w:rPr>
            </w:pPr>
            <w:r w:rsidRPr="004D192D">
              <w:rPr>
                <w:b/>
              </w:rPr>
              <w:t>Engl</w:t>
            </w: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09853DC2" w14:textId="77777777" w:rsidR="000023DD" w:rsidRPr="004D192D" w:rsidRDefault="00F02B7E">
            <w:pPr>
              <w:pStyle w:val="LevelAssessment-Description"/>
              <w:rPr>
                <w:b/>
              </w:rPr>
            </w:pPr>
            <w:r w:rsidRPr="004D192D">
              <w:rPr>
                <w:b/>
              </w:rPr>
              <w:t>C1</w:t>
            </w:r>
          </w:p>
        </w:tc>
        <w:tc>
          <w:tcPr>
            <w:tcW w:w="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79EE4D6" w14:textId="77777777" w:rsidR="000023DD" w:rsidRPr="004D192D" w:rsidRDefault="000023DD">
            <w:pPr>
              <w:pStyle w:val="LevelAssessment-Code"/>
              <w:rPr>
                <w:b/>
              </w:rPr>
            </w:pPr>
          </w:p>
        </w:tc>
        <w:tc>
          <w:tcPr>
            <w:tcW w:w="1224" w:type="dxa"/>
            <w:gridSpan w:val="2"/>
            <w:tcBorders>
              <w:bottom w:val="single" w:sz="1" w:space="0" w:color="000000"/>
            </w:tcBorders>
            <w:vAlign w:val="center"/>
          </w:tcPr>
          <w:p w14:paraId="05BDC9C6" w14:textId="77777777" w:rsidR="000023DD" w:rsidRPr="004D192D" w:rsidRDefault="00F02B7E">
            <w:pPr>
              <w:pStyle w:val="LevelAssessment-Description"/>
              <w:rPr>
                <w:b/>
              </w:rPr>
            </w:pPr>
            <w:r w:rsidRPr="004D192D">
              <w:rPr>
                <w:b/>
              </w:rPr>
              <w:t>C1</w:t>
            </w:r>
          </w:p>
        </w:tc>
        <w:tc>
          <w:tcPr>
            <w:tcW w:w="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CF27736" w14:textId="77777777" w:rsidR="000023DD" w:rsidRPr="004D192D" w:rsidRDefault="000023DD">
            <w:pPr>
              <w:pStyle w:val="LevelAssessment-Code"/>
              <w:rPr>
                <w:b/>
              </w:rPr>
            </w:pPr>
          </w:p>
        </w:tc>
        <w:tc>
          <w:tcPr>
            <w:tcW w:w="1223" w:type="dxa"/>
            <w:tcBorders>
              <w:bottom w:val="single" w:sz="1" w:space="0" w:color="000000"/>
            </w:tcBorders>
            <w:vAlign w:val="center"/>
          </w:tcPr>
          <w:p w14:paraId="5CD43AFE" w14:textId="77777777" w:rsidR="000023DD" w:rsidRPr="004D192D" w:rsidRDefault="00F02B7E">
            <w:pPr>
              <w:pStyle w:val="LevelAssessment-Description"/>
              <w:rPr>
                <w:b/>
              </w:rPr>
            </w:pPr>
            <w:r w:rsidRPr="004D192D">
              <w:rPr>
                <w:b/>
              </w:rPr>
              <w:t>C1</w:t>
            </w:r>
          </w:p>
        </w:tc>
        <w:tc>
          <w:tcPr>
            <w:tcW w:w="2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4E7FD16" w14:textId="77777777" w:rsidR="000023DD" w:rsidRPr="004D192D" w:rsidRDefault="000023DD">
            <w:pPr>
              <w:pStyle w:val="LevelAssessment-Code"/>
              <w:rPr>
                <w:b/>
              </w:rPr>
            </w:pPr>
          </w:p>
        </w:tc>
        <w:tc>
          <w:tcPr>
            <w:tcW w:w="1237" w:type="dxa"/>
            <w:tcBorders>
              <w:bottom w:val="single" w:sz="1" w:space="0" w:color="000000"/>
            </w:tcBorders>
            <w:vAlign w:val="center"/>
          </w:tcPr>
          <w:p w14:paraId="62E51486" w14:textId="77777777" w:rsidR="000023DD" w:rsidRPr="004D192D" w:rsidRDefault="00F02B7E">
            <w:pPr>
              <w:pStyle w:val="LevelAssessment-Description"/>
              <w:rPr>
                <w:b/>
              </w:rPr>
            </w:pPr>
            <w:r w:rsidRPr="004D192D">
              <w:rPr>
                <w:b/>
              </w:rPr>
              <w:t>C1</w:t>
            </w:r>
          </w:p>
        </w:tc>
        <w:tc>
          <w:tcPr>
            <w:tcW w:w="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951493A" w14:textId="77777777" w:rsidR="000023DD" w:rsidRPr="004D192D" w:rsidRDefault="000023DD">
            <w:pPr>
              <w:pStyle w:val="LevelAssessment-Code"/>
              <w:rPr>
                <w:b/>
              </w:rPr>
            </w:pPr>
          </w:p>
        </w:tc>
        <w:tc>
          <w:tcPr>
            <w:tcW w:w="1236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E72E2CE" w14:textId="77777777" w:rsidR="000023DD" w:rsidRPr="004D192D" w:rsidRDefault="00F02B7E">
            <w:pPr>
              <w:pStyle w:val="LevelAssessment-Description"/>
              <w:rPr>
                <w:b/>
              </w:rPr>
            </w:pPr>
            <w:r w:rsidRPr="004D192D">
              <w:rPr>
                <w:b/>
              </w:rPr>
              <w:t>C1</w:t>
            </w:r>
          </w:p>
        </w:tc>
      </w:tr>
      <w:tr w:rsidR="000023DD" w:rsidRPr="004D192D" w14:paraId="4123A188" w14:textId="77777777" w:rsidTr="00621B33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3B2D0DA3" w14:textId="77777777" w:rsidR="000023DD" w:rsidRPr="004D192D" w:rsidRDefault="00EF334F">
            <w:pPr>
              <w:pStyle w:val="CVHeadingLanguage"/>
            </w:pPr>
            <w:r w:rsidRPr="004D192D">
              <w:t>Limba</w:t>
            </w:r>
          </w:p>
        </w:tc>
        <w:tc>
          <w:tcPr>
            <w:tcW w:w="141" w:type="dxa"/>
          </w:tcPr>
          <w:p w14:paraId="4A70F916" w14:textId="77777777" w:rsidR="000023DD" w:rsidRPr="004D192D" w:rsidRDefault="000023DD">
            <w:pPr>
              <w:pStyle w:val="CVNormal"/>
              <w:rPr>
                <w:b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B1096C8" w14:textId="77777777" w:rsidR="000023DD" w:rsidRPr="004D192D" w:rsidRDefault="00F02B7E">
            <w:pPr>
              <w:pStyle w:val="LevelAssessment-Code"/>
              <w:rPr>
                <w:b/>
              </w:rPr>
            </w:pPr>
            <w:r w:rsidRPr="004D192D">
              <w:rPr>
                <w:b/>
              </w:rPr>
              <w:t>Franc</w:t>
            </w: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76757608" w14:textId="77777777" w:rsidR="000023DD" w:rsidRPr="004D192D" w:rsidRDefault="00F02B7E">
            <w:pPr>
              <w:pStyle w:val="LevelAssessment-Description"/>
              <w:rPr>
                <w:b/>
              </w:rPr>
            </w:pPr>
            <w:r w:rsidRPr="004D192D">
              <w:rPr>
                <w:b/>
              </w:rPr>
              <w:t>C1</w:t>
            </w:r>
          </w:p>
        </w:tc>
        <w:tc>
          <w:tcPr>
            <w:tcW w:w="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33E0905" w14:textId="77777777" w:rsidR="000023DD" w:rsidRPr="004D192D" w:rsidRDefault="000023DD">
            <w:pPr>
              <w:pStyle w:val="LevelAssessment-Code"/>
              <w:rPr>
                <w:b/>
              </w:rPr>
            </w:pPr>
          </w:p>
        </w:tc>
        <w:tc>
          <w:tcPr>
            <w:tcW w:w="1224" w:type="dxa"/>
            <w:gridSpan w:val="2"/>
            <w:tcBorders>
              <w:bottom w:val="single" w:sz="1" w:space="0" w:color="000000"/>
            </w:tcBorders>
            <w:vAlign w:val="center"/>
          </w:tcPr>
          <w:p w14:paraId="4DECBEE3" w14:textId="77777777" w:rsidR="000023DD" w:rsidRPr="004D192D" w:rsidRDefault="00F02B7E">
            <w:pPr>
              <w:pStyle w:val="LevelAssessment-Description"/>
              <w:rPr>
                <w:b/>
              </w:rPr>
            </w:pPr>
            <w:r w:rsidRPr="004D192D">
              <w:rPr>
                <w:b/>
              </w:rPr>
              <w:t>C1</w:t>
            </w:r>
          </w:p>
        </w:tc>
        <w:tc>
          <w:tcPr>
            <w:tcW w:w="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E63DB8A" w14:textId="77777777" w:rsidR="000023DD" w:rsidRPr="004D192D" w:rsidRDefault="000023DD">
            <w:pPr>
              <w:pStyle w:val="LevelAssessment-Code"/>
              <w:rPr>
                <w:b/>
              </w:rPr>
            </w:pPr>
          </w:p>
        </w:tc>
        <w:tc>
          <w:tcPr>
            <w:tcW w:w="1223" w:type="dxa"/>
            <w:tcBorders>
              <w:bottom w:val="single" w:sz="1" w:space="0" w:color="000000"/>
            </w:tcBorders>
            <w:vAlign w:val="center"/>
          </w:tcPr>
          <w:p w14:paraId="27EA0524" w14:textId="77777777" w:rsidR="000023DD" w:rsidRPr="004D192D" w:rsidRDefault="00F02B7E">
            <w:pPr>
              <w:pStyle w:val="LevelAssessment-Description"/>
              <w:rPr>
                <w:b/>
              </w:rPr>
            </w:pPr>
            <w:r w:rsidRPr="004D192D">
              <w:rPr>
                <w:b/>
              </w:rPr>
              <w:t>C1</w:t>
            </w:r>
          </w:p>
        </w:tc>
        <w:tc>
          <w:tcPr>
            <w:tcW w:w="2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7D3FEE8" w14:textId="77777777" w:rsidR="000023DD" w:rsidRPr="004D192D" w:rsidRDefault="000023DD">
            <w:pPr>
              <w:pStyle w:val="LevelAssessment-Code"/>
              <w:rPr>
                <w:b/>
              </w:rPr>
            </w:pPr>
          </w:p>
        </w:tc>
        <w:tc>
          <w:tcPr>
            <w:tcW w:w="1237" w:type="dxa"/>
            <w:tcBorders>
              <w:bottom w:val="single" w:sz="1" w:space="0" w:color="000000"/>
            </w:tcBorders>
            <w:vAlign w:val="center"/>
          </w:tcPr>
          <w:p w14:paraId="7AE6F966" w14:textId="77777777" w:rsidR="000023DD" w:rsidRPr="004D192D" w:rsidRDefault="00F02B7E">
            <w:pPr>
              <w:pStyle w:val="LevelAssessment-Description"/>
              <w:rPr>
                <w:b/>
              </w:rPr>
            </w:pPr>
            <w:r w:rsidRPr="004D192D">
              <w:rPr>
                <w:b/>
              </w:rPr>
              <w:t>C1</w:t>
            </w:r>
          </w:p>
        </w:tc>
        <w:tc>
          <w:tcPr>
            <w:tcW w:w="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9FAA635" w14:textId="77777777" w:rsidR="000023DD" w:rsidRPr="004D192D" w:rsidRDefault="000023DD">
            <w:pPr>
              <w:pStyle w:val="LevelAssessment-Code"/>
              <w:rPr>
                <w:b/>
              </w:rPr>
            </w:pPr>
          </w:p>
        </w:tc>
        <w:tc>
          <w:tcPr>
            <w:tcW w:w="1236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6FC7054F" w14:textId="77777777" w:rsidR="000023DD" w:rsidRPr="004D192D" w:rsidRDefault="00F02B7E">
            <w:pPr>
              <w:pStyle w:val="LevelAssessment-Description"/>
              <w:rPr>
                <w:b/>
              </w:rPr>
            </w:pPr>
            <w:r w:rsidRPr="004D192D">
              <w:rPr>
                <w:b/>
              </w:rPr>
              <w:t>C1</w:t>
            </w:r>
          </w:p>
        </w:tc>
      </w:tr>
      <w:tr w:rsidR="000023DD" w:rsidRPr="004D192D" w14:paraId="72A72DA8" w14:textId="77777777" w:rsidTr="00621B33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0EF8C5BC" w14:textId="77777777" w:rsidR="000023DD" w:rsidRPr="004D192D" w:rsidRDefault="000023DD">
            <w:pPr>
              <w:pStyle w:val="CVNormal"/>
              <w:rPr>
                <w:b/>
              </w:rPr>
            </w:pPr>
          </w:p>
        </w:tc>
        <w:tc>
          <w:tcPr>
            <w:tcW w:w="7657" w:type="dxa"/>
            <w:gridSpan w:val="13"/>
            <w:tcMar>
              <w:top w:w="0" w:type="dxa"/>
              <w:bottom w:w="113" w:type="dxa"/>
            </w:tcMar>
          </w:tcPr>
          <w:p w14:paraId="78C68347" w14:textId="77777777" w:rsidR="000023DD" w:rsidRPr="004D192D" w:rsidRDefault="00EF334F">
            <w:pPr>
              <w:pStyle w:val="LevelAssessment-Note"/>
              <w:rPr>
                <w:b/>
              </w:rPr>
            </w:pPr>
            <w:r w:rsidRPr="004D192D">
              <w:rPr>
                <w:b/>
              </w:rPr>
              <w:t xml:space="preserve">(*) </w:t>
            </w:r>
            <w:hyperlink r:id="rId6" w:history="1">
              <w:r w:rsidRPr="004D192D">
                <w:rPr>
                  <w:rStyle w:val="Hyperlink"/>
                  <w:b/>
                </w:rPr>
                <w:t>Nivelul Cadrului European Comun de Referinţă Pentru Limbi Străine</w:t>
              </w:r>
            </w:hyperlink>
          </w:p>
        </w:tc>
      </w:tr>
      <w:tr w:rsidR="000023DD" w:rsidRPr="004D192D" w14:paraId="70EF203F" w14:textId="77777777" w:rsidTr="00621B33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128F7168" w14:textId="77777777" w:rsidR="000023DD" w:rsidRPr="004D192D" w:rsidRDefault="000023DD">
            <w:pPr>
              <w:pStyle w:val="CVSpacer"/>
              <w:rPr>
                <w:b/>
              </w:rPr>
            </w:pPr>
          </w:p>
        </w:tc>
        <w:tc>
          <w:tcPr>
            <w:tcW w:w="7657" w:type="dxa"/>
            <w:gridSpan w:val="13"/>
          </w:tcPr>
          <w:p w14:paraId="23FE6180" w14:textId="77777777" w:rsidR="000023DD" w:rsidRPr="004D192D" w:rsidRDefault="000023DD">
            <w:pPr>
              <w:pStyle w:val="CVSpacer"/>
              <w:rPr>
                <w:b/>
              </w:rPr>
            </w:pPr>
          </w:p>
        </w:tc>
      </w:tr>
      <w:tr w:rsidR="000023DD" w:rsidRPr="004D192D" w14:paraId="532E59CD" w14:textId="77777777" w:rsidTr="00621B33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20B50C4C" w14:textId="77777777" w:rsidR="000023DD" w:rsidRPr="004D192D" w:rsidRDefault="00EF334F">
            <w:pPr>
              <w:pStyle w:val="CVHeading2-FirstLine"/>
              <w:spacing w:before="0"/>
              <w:rPr>
                <w:b/>
              </w:rPr>
            </w:pPr>
            <w:r w:rsidRPr="004D192D">
              <w:rPr>
                <w:b/>
              </w:rPr>
              <w:t>Competenţe şi abilităţi sociale</w:t>
            </w:r>
          </w:p>
        </w:tc>
        <w:tc>
          <w:tcPr>
            <w:tcW w:w="7657" w:type="dxa"/>
            <w:gridSpan w:val="13"/>
          </w:tcPr>
          <w:p w14:paraId="5CA57961" w14:textId="77777777" w:rsidR="000023DD" w:rsidRPr="004D192D" w:rsidRDefault="000023DD">
            <w:pPr>
              <w:pStyle w:val="CVNormal"/>
              <w:rPr>
                <w:b/>
              </w:rPr>
            </w:pPr>
          </w:p>
        </w:tc>
      </w:tr>
      <w:tr w:rsidR="000023DD" w:rsidRPr="004D192D" w14:paraId="7F3BC8A7" w14:textId="77777777" w:rsidTr="00621B33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3437E5F7" w14:textId="77777777" w:rsidR="000023DD" w:rsidRPr="004D192D" w:rsidRDefault="000023DD">
            <w:pPr>
              <w:pStyle w:val="CVSpacer"/>
              <w:rPr>
                <w:b/>
              </w:rPr>
            </w:pPr>
          </w:p>
        </w:tc>
        <w:tc>
          <w:tcPr>
            <w:tcW w:w="7657" w:type="dxa"/>
            <w:gridSpan w:val="13"/>
          </w:tcPr>
          <w:p w14:paraId="5F7DFC10" w14:textId="77777777" w:rsidR="000023DD" w:rsidRPr="004D192D" w:rsidRDefault="000023DD">
            <w:pPr>
              <w:pStyle w:val="CVSpacer"/>
              <w:rPr>
                <w:b/>
              </w:rPr>
            </w:pPr>
          </w:p>
        </w:tc>
      </w:tr>
      <w:tr w:rsidR="000023DD" w:rsidRPr="004D192D" w14:paraId="61E8441D" w14:textId="77777777" w:rsidTr="00621B33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338D9C84" w14:textId="77777777" w:rsidR="000023DD" w:rsidRPr="004D192D" w:rsidRDefault="00EF334F">
            <w:pPr>
              <w:pStyle w:val="CVHeading2-FirstLine"/>
              <w:spacing w:before="0"/>
              <w:rPr>
                <w:b/>
              </w:rPr>
            </w:pPr>
            <w:r w:rsidRPr="004D192D">
              <w:rPr>
                <w:b/>
              </w:rPr>
              <w:t>Competenţe şi aptitudini organizatorice</w:t>
            </w:r>
          </w:p>
        </w:tc>
        <w:tc>
          <w:tcPr>
            <w:tcW w:w="7657" w:type="dxa"/>
            <w:gridSpan w:val="13"/>
          </w:tcPr>
          <w:p w14:paraId="5ABA3284" w14:textId="77777777" w:rsidR="000023DD" w:rsidRPr="004D192D" w:rsidRDefault="00F02B7E">
            <w:pPr>
              <w:pStyle w:val="CVNormal"/>
              <w:rPr>
                <w:b/>
              </w:rPr>
            </w:pPr>
            <w:r w:rsidRPr="004D192D">
              <w:rPr>
                <w:b/>
              </w:rPr>
              <w:t>Presedinte Colegiul Medicilor din Romania, 1997 – 2007</w:t>
            </w:r>
          </w:p>
          <w:p w14:paraId="3430E57E" w14:textId="77777777" w:rsidR="00F02B7E" w:rsidRDefault="001C2BDB">
            <w:pPr>
              <w:pStyle w:val="CVNormal"/>
              <w:rPr>
                <w:b/>
              </w:rPr>
            </w:pPr>
            <w:r>
              <w:rPr>
                <w:b/>
              </w:rPr>
              <w:t>Decan, Facultatea de M</w:t>
            </w:r>
            <w:r w:rsidR="00F02B7E" w:rsidRPr="004D192D">
              <w:rPr>
                <w:b/>
              </w:rPr>
              <w:t>edicina,</w:t>
            </w:r>
            <w:r>
              <w:rPr>
                <w:b/>
              </w:rPr>
              <w:t xml:space="preserve"> UMF Carol Davila, Bucuresti, </w:t>
            </w:r>
            <w:r w:rsidR="00F02B7E" w:rsidRPr="004D192D">
              <w:rPr>
                <w:b/>
              </w:rPr>
              <w:t xml:space="preserve"> 2004 </w:t>
            </w:r>
            <w:r w:rsidR="007D0F14">
              <w:rPr>
                <w:b/>
              </w:rPr>
              <w:t>–</w:t>
            </w:r>
            <w:r w:rsidR="00F02B7E" w:rsidRPr="004D192D">
              <w:rPr>
                <w:b/>
              </w:rPr>
              <w:t xml:space="preserve"> 2008</w:t>
            </w:r>
          </w:p>
          <w:p w14:paraId="52E0F00F" w14:textId="77777777" w:rsidR="007D0F14" w:rsidRDefault="007D0F14">
            <w:pPr>
              <w:pStyle w:val="CVNormal"/>
              <w:rPr>
                <w:b/>
              </w:rPr>
            </w:pPr>
            <w:r>
              <w:rPr>
                <w:b/>
              </w:rPr>
              <w:t xml:space="preserve">Ministrul Sanatatii, </w:t>
            </w:r>
            <w:r w:rsidR="006B78F8">
              <w:rPr>
                <w:b/>
              </w:rPr>
              <w:t>2004-</w:t>
            </w:r>
            <w:r>
              <w:rPr>
                <w:b/>
              </w:rPr>
              <w:t>2005</w:t>
            </w:r>
          </w:p>
          <w:p w14:paraId="1A664EC3" w14:textId="77777777" w:rsidR="007D0F14" w:rsidRPr="004D192D" w:rsidRDefault="007D0F14">
            <w:pPr>
              <w:pStyle w:val="CVNormal"/>
              <w:rPr>
                <w:b/>
              </w:rPr>
            </w:pPr>
            <w:r>
              <w:rPr>
                <w:b/>
              </w:rPr>
              <w:t>Membru al Senatului Romaniei, 2004-2011</w:t>
            </w:r>
          </w:p>
        </w:tc>
      </w:tr>
      <w:tr w:rsidR="000023DD" w:rsidRPr="004D192D" w14:paraId="7770540C" w14:textId="77777777" w:rsidTr="00621B33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2689EBFF" w14:textId="77777777" w:rsidR="000023DD" w:rsidRPr="004D192D" w:rsidRDefault="000023DD">
            <w:pPr>
              <w:pStyle w:val="CVSpacer"/>
              <w:rPr>
                <w:b/>
              </w:rPr>
            </w:pPr>
          </w:p>
        </w:tc>
        <w:tc>
          <w:tcPr>
            <w:tcW w:w="7657" w:type="dxa"/>
            <w:gridSpan w:val="13"/>
          </w:tcPr>
          <w:p w14:paraId="142F58DA" w14:textId="77777777" w:rsidR="000023DD" w:rsidRPr="004D192D" w:rsidRDefault="000023DD">
            <w:pPr>
              <w:pStyle w:val="CVSpacer"/>
              <w:rPr>
                <w:b/>
              </w:rPr>
            </w:pPr>
          </w:p>
        </w:tc>
      </w:tr>
      <w:tr w:rsidR="000023DD" w:rsidRPr="004D192D" w14:paraId="7B6D35BB" w14:textId="77777777" w:rsidTr="00621B33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2B553AAF" w14:textId="77777777" w:rsidR="000023DD" w:rsidRPr="004D192D" w:rsidRDefault="00EF334F">
            <w:pPr>
              <w:pStyle w:val="CVHeading2-FirstLine"/>
              <w:spacing w:before="0"/>
              <w:rPr>
                <w:b/>
              </w:rPr>
            </w:pPr>
            <w:r w:rsidRPr="004D192D">
              <w:rPr>
                <w:b/>
              </w:rPr>
              <w:t>Competenţe şi aptitudini tehnice</w:t>
            </w:r>
          </w:p>
        </w:tc>
        <w:tc>
          <w:tcPr>
            <w:tcW w:w="7657" w:type="dxa"/>
            <w:gridSpan w:val="13"/>
          </w:tcPr>
          <w:p w14:paraId="7FB91BD2" w14:textId="77777777" w:rsidR="000023DD" w:rsidRPr="004D192D" w:rsidRDefault="000023DD">
            <w:pPr>
              <w:pStyle w:val="CVNormal"/>
              <w:rPr>
                <w:b/>
              </w:rPr>
            </w:pPr>
          </w:p>
        </w:tc>
      </w:tr>
      <w:tr w:rsidR="000023DD" w:rsidRPr="004D192D" w14:paraId="42ED84A8" w14:textId="77777777" w:rsidTr="00621B33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27B33D3F" w14:textId="77777777" w:rsidR="000023DD" w:rsidRPr="004D192D" w:rsidRDefault="000023DD">
            <w:pPr>
              <w:pStyle w:val="CVSpacer"/>
              <w:rPr>
                <w:b/>
              </w:rPr>
            </w:pPr>
          </w:p>
        </w:tc>
        <w:tc>
          <w:tcPr>
            <w:tcW w:w="7657" w:type="dxa"/>
            <w:gridSpan w:val="13"/>
          </w:tcPr>
          <w:p w14:paraId="22416C89" w14:textId="77777777" w:rsidR="000023DD" w:rsidRPr="004D192D" w:rsidRDefault="000023DD">
            <w:pPr>
              <w:pStyle w:val="CVSpacer"/>
              <w:rPr>
                <w:b/>
              </w:rPr>
            </w:pPr>
          </w:p>
        </w:tc>
      </w:tr>
      <w:tr w:rsidR="000023DD" w:rsidRPr="004D192D" w14:paraId="3542DC20" w14:textId="77777777" w:rsidTr="00621B33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2D070669" w14:textId="77777777" w:rsidR="000023DD" w:rsidRPr="004D192D" w:rsidRDefault="00EF334F">
            <w:pPr>
              <w:pStyle w:val="CVHeading2-FirstLine"/>
              <w:spacing w:before="0"/>
              <w:rPr>
                <w:b/>
              </w:rPr>
            </w:pPr>
            <w:r w:rsidRPr="004D192D">
              <w:rPr>
                <w:b/>
              </w:rPr>
              <w:t>Competenţe şi aptitudini de utilizare a calculatorului</w:t>
            </w:r>
          </w:p>
        </w:tc>
        <w:tc>
          <w:tcPr>
            <w:tcW w:w="7657" w:type="dxa"/>
            <w:gridSpan w:val="13"/>
          </w:tcPr>
          <w:p w14:paraId="018DBAC6" w14:textId="77777777" w:rsidR="000023DD" w:rsidRPr="004D192D" w:rsidRDefault="00F02B7E">
            <w:pPr>
              <w:pStyle w:val="CVNormal"/>
              <w:rPr>
                <w:b/>
              </w:rPr>
            </w:pPr>
            <w:r w:rsidRPr="004D192D">
              <w:rPr>
                <w:b/>
              </w:rPr>
              <w:t>Bazic, utilizare curenta MS Office</w:t>
            </w:r>
          </w:p>
        </w:tc>
      </w:tr>
      <w:tr w:rsidR="000023DD" w:rsidRPr="004D192D" w14:paraId="5EDD753B" w14:textId="77777777" w:rsidTr="00621B33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6103992E" w14:textId="77777777" w:rsidR="000023DD" w:rsidRPr="004D192D" w:rsidRDefault="000023DD">
            <w:pPr>
              <w:pStyle w:val="CVSpacer"/>
              <w:rPr>
                <w:b/>
              </w:rPr>
            </w:pPr>
          </w:p>
        </w:tc>
        <w:tc>
          <w:tcPr>
            <w:tcW w:w="7657" w:type="dxa"/>
            <w:gridSpan w:val="13"/>
          </w:tcPr>
          <w:p w14:paraId="62187215" w14:textId="77777777" w:rsidR="000023DD" w:rsidRPr="004D192D" w:rsidRDefault="000023DD">
            <w:pPr>
              <w:pStyle w:val="CVSpacer"/>
              <w:rPr>
                <w:b/>
              </w:rPr>
            </w:pPr>
          </w:p>
        </w:tc>
      </w:tr>
      <w:tr w:rsidR="000023DD" w:rsidRPr="004D192D" w14:paraId="6430866A" w14:textId="77777777" w:rsidTr="00621B33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70E73DF5" w14:textId="77777777" w:rsidR="000023DD" w:rsidRPr="004D192D" w:rsidRDefault="00EF334F">
            <w:pPr>
              <w:pStyle w:val="CVHeading2-FirstLine"/>
              <w:spacing w:before="0"/>
              <w:rPr>
                <w:b/>
              </w:rPr>
            </w:pPr>
            <w:r w:rsidRPr="004D192D">
              <w:rPr>
                <w:b/>
              </w:rPr>
              <w:t>Competenţe şi aptitudini artistice</w:t>
            </w:r>
          </w:p>
        </w:tc>
        <w:tc>
          <w:tcPr>
            <w:tcW w:w="7657" w:type="dxa"/>
            <w:gridSpan w:val="13"/>
          </w:tcPr>
          <w:p w14:paraId="7240E4ED" w14:textId="77777777" w:rsidR="000023DD" w:rsidRDefault="00F02B7E">
            <w:pPr>
              <w:pStyle w:val="CVNormal"/>
              <w:rPr>
                <w:b/>
              </w:rPr>
            </w:pPr>
            <w:r w:rsidRPr="004D192D">
              <w:rPr>
                <w:b/>
              </w:rPr>
              <w:t>Presedintele ARFOMED – Clubul de Arta Fotografica al Medicilor</w:t>
            </w:r>
            <w:r w:rsidR="001C2BDB">
              <w:rPr>
                <w:b/>
              </w:rPr>
              <w:t>, din 2006</w:t>
            </w:r>
          </w:p>
          <w:p w14:paraId="3E9B3AEE" w14:textId="77777777" w:rsidR="001C2BDB" w:rsidRPr="004D192D" w:rsidRDefault="001C2BDB">
            <w:pPr>
              <w:pStyle w:val="CVNormal"/>
              <w:rPr>
                <w:b/>
              </w:rPr>
            </w:pPr>
            <w:r>
              <w:rPr>
                <w:b/>
              </w:rPr>
              <w:t>Autor al unui album de fotografie de arta</w:t>
            </w:r>
          </w:p>
        </w:tc>
      </w:tr>
      <w:tr w:rsidR="000023DD" w:rsidRPr="004D192D" w14:paraId="02D0E81F" w14:textId="77777777" w:rsidTr="00621B33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34A17510" w14:textId="77777777" w:rsidR="000023DD" w:rsidRPr="004D192D" w:rsidRDefault="000023DD">
            <w:pPr>
              <w:pStyle w:val="CVSpacer"/>
              <w:rPr>
                <w:b/>
              </w:rPr>
            </w:pPr>
          </w:p>
        </w:tc>
        <w:tc>
          <w:tcPr>
            <w:tcW w:w="7657" w:type="dxa"/>
            <w:gridSpan w:val="13"/>
          </w:tcPr>
          <w:p w14:paraId="3114B783" w14:textId="77777777" w:rsidR="000023DD" w:rsidRPr="004D192D" w:rsidRDefault="000023DD">
            <w:pPr>
              <w:pStyle w:val="CVSpacer"/>
              <w:rPr>
                <w:b/>
              </w:rPr>
            </w:pPr>
          </w:p>
        </w:tc>
      </w:tr>
      <w:tr w:rsidR="000023DD" w:rsidRPr="004D192D" w14:paraId="73823C05" w14:textId="77777777" w:rsidTr="00621B33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2365A456" w14:textId="77777777" w:rsidR="000023DD" w:rsidRPr="004D192D" w:rsidRDefault="00EF334F">
            <w:pPr>
              <w:pStyle w:val="CVHeading2-FirstLine"/>
              <w:spacing w:before="0"/>
              <w:rPr>
                <w:b/>
              </w:rPr>
            </w:pPr>
            <w:r w:rsidRPr="004D192D">
              <w:rPr>
                <w:b/>
              </w:rPr>
              <w:t>Alte competenţe şi aptitudini</w:t>
            </w:r>
          </w:p>
        </w:tc>
        <w:tc>
          <w:tcPr>
            <w:tcW w:w="7657" w:type="dxa"/>
            <w:gridSpan w:val="13"/>
          </w:tcPr>
          <w:p w14:paraId="0D5E3E21" w14:textId="77777777" w:rsidR="000023DD" w:rsidRPr="004D192D" w:rsidRDefault="00F02B7E">
            <w:pPr>
              <w:pStyle w:val="CVNormal"/>
              <w:rPr>
                <w:b/>
              </w:rPr>
            </w:pPr>
            <w:r w:rsidRPr="004D192D">
              <w:rPr>
                <w:b/>
              </w:rPr>
              <w:t>M</w:t>
            </w:r>
            <w:r w:rsidR="00C147B8">
              <w:rPr>
                <w:b/>
              </w:rPr>
              <w:t xml:space="preserve">embru al Senatului Romaniei, </w:t>
            </w:r>
            <w:r w:rsidRPr="004D192D">
              <w:rPr>
                <w:b/>
              </w:rPr>
              <w:t xml:space="preserve"> 2004</w:t>
            </w:r>
            <w:r w:rsidR="006B78F8">
              <w:rPr>
                <w:b/>
              </w:rPr>
              <w:t>-2011</w:t>
            </w:r>
          </w:p>
        </w:tc>
      </w:tr>
      <w:tr w:rsidR="000023DD" w:rsidRPr="004D192D" w14:paraId="09A6299C" w14:textId="77777777" w:rsidTr="00621B33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66458952" w14:textId="77777777" w:rsidR="000023DD" w:rsidRPr="004D192D" w:rsidRDefault="000023DD">
            <w:pPr>
              <w:pStyle w:val="CVSpacer"/>
              <w:rPr>
                <w:b/>
              </w:rPr>
            </w:pPr>
          </w:p>
        </w:tc>
        <w:tc>
          <w:tcPr>
            <w:tcW w:w="7657" w:type="dxa"/>
            <w:gridSpan w:val="13"/>
          </w:tcPr>
          <w:p w14:paraId="14B1F239" w14:textId="77777777" w:rsidR="000023DD" w:rsidRPr="004D192D" w:rsidRDefault="000023DD">
            <w:pPr>
              <w:pStyle w:val="CVSpacer"/>
              <w:rPr>
                <w:b/>
              </w:rPr>
            </w:pPr>
          </w:p>
        </w:tc>
      </w:tr>
      <w:tr w:rsidR="000023DD" w:rsidRPr="004D192D" w14:paraId="6737B05E" w14:textId="77777777" w:rsidTr="00621B33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4697024A" w14:textId="77777777" w:rsidR="000023DD" w:rsidRPr="004D192D" w:rsidRDefault="00EF334F">
            <w:pPr>
              <w:pStyle w:val="CVHeading2-FirstLine"/>
              <w:spacing w:before="0"/>
              <w:rPr>
                <w:b/>
              </w:rPr>
            </w:pPr>
            <w:r w:rsidRPr="004D192D">
              <w:rPr>
                <w:b/>
              </w:rPr>
              <w:t>Permis(e) de conducere</w:t>
            </w:r>
          </w:p>
        </w:tc>
        <w:tc>
          <w:tcPr>
            <w:tcW w:w="7657" w:type="dxa"/>
            <w:gridSpan w:val="13"/>
          </w:tcPr>
          <w:p w14:paraId="2A3FA8B3" w14:textId="77777777" w:rsidR="000023DD" w:rsidRPr="004D192D" w:rsidRDefault="00F02B7E">
            <w:pPr>
              <w:pStyle w:val="CVNormal"/>
              <w:rPr>
                <w:b/>
              </w:rPr>
            </w:pPr>
            <w:r w:rsidRPr="004D192D">
              <w:rPr>
                <w:b/>
              </w:rPr>
              <w:t>Permis auto Cat B din 1978</w:t>
            </w:r>
          </w:p>
        </w:tc>
      </w:tr>
      <w:tr w:rsidR="000023DD" w:rsidRPr="004D192D" w14:paraId="14A867C6" w14:textId="77777777" w:rsidTr="00621B33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5E760214" w14:textId="77777777" w:rsidR="000023DD" w:rsidRPr="004D192D" w:rsidRDefault="000023DD">
            <w:pPr>
              <w:pStyle w:val="CVSpacer"/>
              <w:rPr>
                <w:b/>
              </w:rPr>
            </w:pPr>
          </w:p>
        </w:tc>
        <w:tc>
          <w:tcPr>
            <w:tcW w:w="7657" w:type="dxa"/>
            <w:gridSpan w:val="13"/>
          </w:tcPr>
          <w:p w14:paraId="703AA3BC" w14:textId="77777777" w:rsidR="000023DD" w:rsidRPr="004D192D" w:rsidRDefault="000023DD">
            <w:pPr>
              <w:pStyle w:val="CVSpacer"/>
              <w:rPr>
                <w:b/>
              </w:rPr>
            </w:pPr>
          </w:p>
        </w:tc>
      </w:tr>
      <w:tr w:rsidR="000023DD" w:rsidRPr="004D192D" w14:paraId="09B108A9" w14:textId="77777777" w:rsidTr="00621B33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1BA1CFCE" w14:textId="77777777" w:rsidR="000023DD" w:rsidRPr="004D192D" w:rsidRDefault="00EF334F">
            <w:pPr>
              <w:pStyle w:val="CVHeading1"/>
              <w:spacing w:before="0"/>
            </w:pPr>
            <w:r w:rsidRPr="004D192D">
              <w:t>Informaţii suplimentare</w:t>
            </w:r>
          </w:p>
        </w:tc>
        <w:tc>
          <w:tcPr>
            <w:tcW w:w="7657" w:type="dxa"/>
            <w:gridSpan w:val="13"/>
          </w:tcPr>
          <w:p w14:paraId="29ADC025" w14:textId="77777777" w:rsidR="000023DD" w:rsidRPr="004D192D" w:rsidRDefault="000023DD">
            <w:pPr>
              <w:pStyle w:val="CVNormal"/>
              <w:rPr>
                <w:b/>
              </w:rPr>
            </w:pPr>
          </w:p>
        </w:tc>
      </w:tr>
      <w:tr w:rsidR="000023DD" w:rsidRPr="004D192D" w14:paraId="1A3B888D" w14:textId="77777777" w:rsidTr="00621B33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67A5FE3A" w14:textId="77777777" w:rsidR="000023DD" w:rsidRPr="004D192D" w:rsidRDefault="000023DD">
            <w:pPr>
              <w:pStyle w:val="CVSpacer"/>
              <w:rPr>
                <w:b/>
              </w:rPr>
            </w:pPr>
          </w:p>
        </w:tc>
        <w:tc>
          <w:tcPr>
            <w:tcW w:w="7657" w:type="dxa"/>
            <w:gridSpan w:val="13"/>
          </w:tcPr>
          <w:p w14:paraId="6616F82B" w14:textId="77777777" w:rsidR="000023DD" w:rsidRPr="004D192D" w:rsidRDefault="000023DD">
            <w:pPr>
              <w:pStyle w:val="CVSpacer"/>
              <w:rPr>
                <w:b/>
              </w:rPr>
            </w:pPr>
          </w:p>
        </w:tc>
      </w:tr>
      <w:tr w:rsidR="000023DD" w:rsidRPr="004D192D" w14:paraId="21DB7147" w14:textId="77777777" w:rsidTr="00621B33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78F25785" w14:textId="77777777" w:rsidR="000023DD" w:rsidRPr="004D192D" w:rsidRDefault="00EF334F">
            <w:pPr>
              <w:pStyle w:val="CVHeading1"/>
              <w:spacing w:before="0"/>
            </w:pPr>
            <w:r w:rsidRPr="004D192D">
              <w:t>Anexe</w:t>
            </w:r>
          </w:p>
        </w:tc>
        <w:tc>
          <w:tcPr>
            <w:tcW w:w="7657" w:type="dxa"/>
            <w:gridSpan w:val="13"/>
          </w:tcPr>
          <w:p w14:paraId="04148268" w14:textId="77777777" w:rsidR="000023DD" w:rsidRPr="004D192D" w:rsidRDefault="00621B33">
            <w:pPr>
              <w:pStyle w:val="CVNormal"/>
              <w:rPr>
                <w:b/>
              </w:rPr>
            </w:pPr>
            <w:r>
              <w:rPr>
                <w:b/>
              </w:rPr>
              <w:t>CV forma libera</w:t>
            </w:r>
          </w:p>
        </w:tc>
      </w:tr>
    </w:tbl>
    <w:p w14:paraId="7A956BAF" w14:textId="77777777" w:rsidR="000023DD" w:rsidRPr="004D192D" w:rsidRDefault="000023DD">
      <w:pPr>
        <w:pStyle w:val="CVNormal"/>
        <w:rPr>
          <w:b/>
        </w:rPr>
      </w:pPr>
    </w:p>
    <w:sectPr w:rsidR="000023DD" w:rsidRPr="004D192D" w:rsidSect="000023DD">
      <w:footerReference w:type="default" r:id="rId7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4D9E5" w14:textId="77777777" w:rsidR="00D5044E" w:rsidRDefault="00D5044E">
      <w:r>
        <w:separator/>
      </w:r>
    </w:p>
  </w:endnote>
  <w:endnote w:type="continuationSeparator" w:id="0">
    <w:p w14:paraId="1F4D3535" w14:textId="77777777" w:rsidR="00D5044E" w:rsidRDefault="00D50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0023DD" w14:paraId="21071095" w14:textId="77777777">
      <w:trPr>
        <w:cantSplit/>
      </w:trPr>
      <w:tc>
        <w:tcPr>
          <w:tcW w:w="3117" w:type="dxa"/>
        </w:tcPr>
        <w:p w14:paraId="4BF8A2C3" w14:textId="77777777" w:rsidR="000023DD" w:rsidRDefault="00EF334F">
          <w:pPr>
            <w:pStyle w:val="CVFooterLeft"/>
          </w:pPr>
          <w:r>
            <w:t xml:space="preserve">Pagina / - Curriculum vitae al </w:t>
          </w:r>
        </w:p>
        <w:p w14:paraId="1C88F5C9" w14:textId="77777777" w:rsidR="000023DD" w:rsidRDefault="00EF334F">
          <w:pPr>
            <w:pStyle w:val="CVFooterLeft"/>
          </w:pPr>
          <w:r>
            <w:t xml:space="preserve">Nume Prenume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4D49E135" w14:textId="77777777" w:rsidR="000023DD" w:rsidRDefault="00EF334F">
          <w:pPr>
            <w:pStyle w:val="CVFooterRight"/>
          </w:pPr>
          <w:r>
            <w:t>Pentru mai multe informaţii despre Europass accesaţi pagina: http://europass.cedefop.europa.eu</w:t>
          </w:r>
        </w:p>
        <w:p w14:paraId="26518925" w14:textId="77777777" w:rsidR="000023DD" w:rsidRDefault="00EF334F">
          <w:pPr>
            <w:pStyle w:val="CVFooterRight"/>
          </w:pPr>
          <w:r>
            <w:t>© Uniunea Europeană, 2002-2010   24082010</w:t>
          </w:r>
        </w:p>
      </w:tc>
    </w:tr>
  </w:tbl>
  <w:p w14:paraId="2713EA30" w14:textId="77777777" w:rsidR="000023DD" w:rsidRDefault="000023DD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AB9C8" w14:textId="77777777" w:rsidR="00D5044E" w:rsidRDefault="00D5044E">
      <w:r>
        <w:separator/>
      </w:r>
    </w:p>
  </w:footnote>
  <w:footnote w:type="continuationSeparator" w:id="0">
    <w:p w14:paraId="6555E44A" w14:textId="77777777" w:rsidR="00D5044E" w:rsidRDefault="00D50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334F"/>
    <w:rsid w:val="000023DD"/>
    <w:rsid w:val="001C2BDB"/>
    <w:rsid w:val="00276C19"/>
    <w:rsid w:val="003E74E4"/>
    <w:rsid w:val="004C01CB"/>
    <w:rsid w:val="004D192D"/>
    <w:rsid w:val="00505000"/>
    <w:rsid w:val="005126EF"/>
    <w:rsid w:val="00621B33"/>
    <w:rsid w:val="006B78F8"/>
    <w:rsid w:val="007A391B"/>
    <w:rsid w:val="007D0F14"/>
    <w:rsid w:val="00896061"/>
    <w:rsid w:val="008E6EF7"/>
    <w:rsid w:val="00997742"/>
    <w:rsid w:val="009A332E"/>
    <w:rsid w:val="00A3570D"/>
    <w:rsid w:val="00A44B9A"/>
    <w:rsid w:val="00A77EAF"/>
    <w:rsid w:val="00AB2769"/>
    <w:rsid w:val="00B54579"/>
    <w:rsid w:val="00BE02BC"/>
    <w:rsid w:val="00C147B8"/>
    <w:rsid w:val="00D5044E"/>
    <w:rsid w:val="00EF334F"/>
    <w:rsid w:val="00F02B7E"/>
    <w:rsid w:val="00F44064"/>
    <w:rsid w:val="00FC577C"/>
    <w:rsid w:val="00FD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754C1"/>
  <w15:docId w15:val="{9B6A308D-0B5A-4EEA-9AE4-12400D55F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3DD"/>
    <w:pPr>
      <w:suppressAutoHyphens/>
    </w:pPr>
    <w:rPr>
      <w:rFonts w:ascii="Arial Narrow" w:hAnsi="Arial Narrow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0023DD"/>
  </w:style>
  <w:style w:type="character" w:styleId="PageNumber">
    <w:name w:val="page number"/>
    <w:basedOn w:val="WW-DefaultParagraphFont"/>
    <w:semiHidden/>
    <w:rsid w:val="000023DD"/>
  </w:style>
  <w:style w:type="character" w:styleId="Hyperlink">
    <w:name w:val="Hyperlink"/>
    <w:basedOn w:val="WW-DefaultParagraphFont"/>
    <w:semiHidden/>
    <w:rsid w:val="000023DD"/>
    <w:rPr>
      <w:color w:val="0000FF"/>
      <w:u w:val="single"/>
    </w:rPr>
  </w:style>
  <w:style w:type="character" w:customStyle="1" w:styleId="EndnoteCharacters">
    <w:name w:val="Endnote Characters"/>
    <w:rsid w:val="000023DD"/>
  </w:style>
  <w:style w:type="character" w:customStyle="1" w:styleId="WW-DefaultParagraphFont">
    <w:name w:val="WW-Default Paragraph Font"/>
    <w:rsid w:val="000023DD"/>
  </w:style>
  <w:style w:type="paragraph" w:styleId="BodyText">
    <w:name w:val="Body Text"/>
    <w:basedOn w:val="Normal"/>
    <w:semiHidden/>
    <w:rsid w:val="000023DD"/>
    <w:pPr>
      <w:spacing w:after="120"/>
    </w:pPr>
  </w:style>
  <w:style w:type="paragraph" w:styleId="Header">
    <w:name w:val="header"/>
    <w:basedOn w:val="Normal"/>
    <w:semiHidden/>
    <w:rsid w:val="000023DD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023DD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rsid w:val="000023DD"/>
    <w:pPr>
      <w:suppressLineNumbers/>
    </w:pPr>
  </w:style>
  <w:style w:type="paragraph" w:customStyle="1" w:styleId="TableHeading">
    <w:name w:val="Table Heading"/>
    <w:basedOn w:val="TableContents"/>
    <w:rsid w:val="000023DD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rsid w:val="000023DD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0023DD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0023DD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0023DD"/>
    <w:pPr>
      <w:spacing w:before="74"/>
    </w:pPr>
  </w:style>
  <w:style w:type="paragraph" w:customStyle="1" w:styleId="CVHeading3">
    <w:name w:val="CV Heading 3"/>
    <w:basedOn w:val="Normal"/>
    <w:next w:val="Normal"/>
    <w:rsid w:val="000023DD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0023DD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0023DD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0023DD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0023DD"/>
    <w:pPr>
      <w:textAlignment w:val="bottom"/>
    </w:pPr>
  </w:style>
  <w:style w:type="paragraph" w:customStyle="1" w:styleId="SmallGap">
    <w:name w:val="Small Gap"/>
    <w:basedOn w:val="Normal"/>
    <w:next w:val="Normal"/>
    <w:rsid w:val="000023DD"/>
    <w:rPr>
      <w:sz w:val="10"/>
    </w:rPr>
  </w:style>
  <w:style w:type="paragraph" w:customStyle="1" w:styleId="CVHeadingLevel">
    <w:name w:val="CV Heading Level"/>
    <w:basedOn w:val="CVHeading3"/>
    <w:next w:val="Normal"/>
    <w:rsid w:val="000023DD"/>
    <w:rPr>
      <w:i/>
    </w:rPr>
  </w:style>
  <w:style w:type="paragraph" w:customStyle="1" w:styleId="LevelAssessment-Heading1">
    <w:name w:val="Level Assessment - Heading 1"/>
    <w:basedOn w:val="LevelAssessment-Code"/>
    <w:rsid w:val="000023DD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0023DD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0023DD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0023DD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0023DD"/>
    <w:pPr>
      <w:spacing w:before="74"/>
    </w:pPr>
  </w:style>
  <w:style w:type="paragraph" w:customStyle="1" w:styleId="CVMedium">
    <w:name w:val="CV Medium"/>
    <w:basedOn w:val="CVMajor"/>
    <w:rsid w:val="000023DD"/>
    <w:rPr>
      <w:sz w:val="22"/>
    </w:rPr>
  </w:style>
  <w:style w:type="paragraph" w:customStyle="1" w:styleId="CVMedium-FirstLine">
    <w:name w:val="CV Medium - First Line"/>
    <w:basedOn w:val="CVMedium"/>
    <w:next w:val="CVMedium"/>
    <w:rsid w:val="000023DD"/>
    <w:pPr>
      <w:spacing w:before="74"/>
    </w:pPr>
  </w:style>
  <w:style w:type="paragraph" w:customStyle="1" w:styleId="CVNormal">
    <w:name w:val="CV Normal"/>
    <w:basedOn w:val="CVMedium"/>
    <w:rsid w:val="000023DD"/>
    <w:rPr>
      <w:b w:val="0"/>
      <w:sz w:val="20"/>
    </w:rPr>
  </w:style>
  <w:style w:type="paragraph" w:customStyle="1" w:styleId="CVSpacer">
    <w:name w:val="CV Spacer"/>
    <w:basedOn w:val="CVNormal"/>
    <w:rsid w:val="000023DD"/>
    <w:rPr>
      <w:sz w:val="4"/>
    </w:rPr>
  </w:style>
  <w:style w:type="paragraph" w:customStyle="1" w:styleId="CVNormal-FirstLine">
    <w:name w:val="CV Normal - First Line"/>
    <w:basedOn w:val="CVNormal"/>
    <w:next w:val="CVNormal"/>
    <w:rsid w:val="000023DD"/>
    <w:pPr>
      <w:spacing w:before="74"/>
    </w:pPr>
  </w:style>
  <w:style w:type="paragraph" w:customStyle="1" w:styleId="CVFooterLeft">
    <w:name w:val="CV Footer Left"/>
    <w:basedOn w:val="Normal"/>
    <w:rsid w:val="000023DD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sid w:val="000023DD"/>
    <w:rPr>
      <w:bCs/>
      <w:sz w:val="16"/>
      <w:lang w:val="de-DE"/>
    </w:rPr>
  </w:style>
  <w:style w:type="paragraph" w:customStyle="1" w:styleId="GridStandard">
    <w:name w:val="Grid Standard"/>
    <w:rsid w:val="000023DD"/>
    <w:pPr>
      <w:widowControl w:val="0"/>
      <w:suppressAutoHyphens/>
    </w:pPr>
    <w:rPr>
      <w:rFonts w:ascii="Arial Narrow" w:eastAsia="Lucida Sans Unicode" w:hAnsi="Arial Narrow"/>
      <w:szCs w:val="24"/>
      <w:lang w:val="ro-RO"/>
    </w:rPr>
  </w:style>
  <w:style w:type="paragraph" w:customStyle="1" w:styleId="GridTitle">
    <w:name w:val="Grid Title"/>
    <w:basedOn w:val="GridStandard"/>
    <w:rsid w:val="000023DD"/>
    <w:pPr>
      <w:pageBreakBefore/>
      <w:jc w:val="center"/>
    </w:pPr>
    <w:rPr>
      <w:b/>
      <w:caps/>
    </w:rPr>
  </w:style>
  <w:style w:type="paragraph" w:customStyle="1" w:styleId="GridFooter">
    <w:name w:val="Grid Footer"/>
    <w:basedOn w:val="GridStandard"/>
    <w:rsid w:val="000023DD"/>
    <w:rPr>
      <w:sz w:val="16"/>
    </w:rPr>
  </w:style>
  <w:style w:type="paragraph" w:customStyle="1" w:styleId="GridLevel">
    <w:name w:val="Grid Level"/>
    <w:basedOn w:val="GridStandard"/>
    <w:rsid w:val="000023DD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rsid w:val="000023DD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rsid w:val="000023DD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sid w:val="000023DD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uropass.cedefop.europa.eu/LanguageSelfAssessmentGrid/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 </dc:title>
  <dc:subject/>
  <dc:creator>PHT</dc:creator>
  <cp:keywords/>
  <cp:lastModifiedBy>Iulian</cp:lastModifiedBy>
  <cp:revision>22</cp:revision>
  <cp:lastPrinted>2005-01-20T15:27:00Z</cp:lastPrinted>
  <dcterms:created xsi:type="dcterms:W3CDTF">2011-03-17T15:15:00Z</dcterms:created>
  <dcterms:modified xsi:type="dcterms:W3CDTF">2019-11-27T12:52:00Z</dcterms:modified>
</cp:coreProperties>
</file>